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6AF3C2" Type="http://schemas.openxmlformats.org/officeDocument/2006/relationships/officeDocument" Target="/word/document.xml" /><Relationship Id="coreR436AF3C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138/2022/DSOZ</w:t>
        <w:br w:type="textWrapping"/>
        <w:t>Prezesa Narodowego Funduszu Zdrowia</w:t>
        <w:br w:type="textWrapping"/>
        <w:t>z dnia 26 października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Wnioskującego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NIP: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REGON: …………………….……………..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WNIOSKUJĄCEGO O WPISACH DO REJESTRÓW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Niniejszym oświadczam, że jako składający wniosek o zawarcie umowy o udzielanie świadczeń w rodzaju świadczenia zdrowotne kontraktowane odrębnie jestem podmiotem leczniczym, wpisanym do rejestru podmiotów wykonujących działalność leczniczą*: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·prowadzonego przez ……………………………………………………………………,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.…………………………………………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jako składający wniosek o zawarcie umowy o udzielanie świadczeń w rodzaju świadczenia zdrowotne kontraktowane odrębnie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·Krajowego Rejestru Sądowego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…………………………………….……..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jako składający wniosek o zawarcie umowy o udzielanie świadczeń w rodzaju świadczenia zdrowotne kontraktowane odrębnie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·Ewidencji Działalności Gospodarczej,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prowadzonej przez ……………………………………………………………………………,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…………………………………………….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·nie 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 nieprawdziwych informacji skutkuje nieważnością umowy, o ile zostanie zawarta, oraz odpowiedzialnością karną wynikającą z art. 193 pkt 7 ustawy z dnia 27 sierpnia 2004 r. o świadczeniach opieki zdrowotnej finansowanych ze środków publicznych (Dz. U. z 2021 r. poz. 1285, z późn. zm.).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(miejscowość, data)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(pieczątka, podpis osoby uprawnionej do reprezentowania Wnioskującego)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*właściwe zaznaczyć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2022-10-18T15:36:06Z</dcterms:created>
  <cp:lastModifiedBy>Kociubowska Ewa</cp:lastModifiedBy>
  <dcterms:modified xsi:type="dcterms:W3CDTF">2022-10-26T12:29:31Z</dcterms:modified>
  <cp:revision>108</cp:revision>
  <dc:subject>w 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title>Zarządzenie</dc:title>
</cp:coreProperties>
</file>