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11" w:rsidRPr="00B94ADE" w:rsidRDefault="00011611">
      <w:pPr>
        <w:rPr>
          <w:rFonts w:ascii="Arial" w:hAnsi="Arial" w:cs="Arial"/>
          <w:sz w:val="18"/>
          <w:szCs w:val="18"/>
        </w:rPr>
      </w:pPr>
    </w:p>
    <w:p w:rsidR="001D34B6" w:rsidRPr="001D34B6" w:rsidRDefault="005E72C8" w:rsidP="001D34B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Karta</w:t>
      </w:r>
      <w:r w:rsidR="004F0E13">
        <w:rPr>
          <w:rFonts w:ascii="Times New Roman" w:hAnsi="Times New Roman" w:cs="Times New Roman"/>
          <w:b/>
        </w:rPr>
        <w:t xml:space="preserve"> monitorowania pacjenta</w:t>
      </w:r>
      <w:r w:rsidR="009736F2" w:rsidRPr="001D34B6"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podczas</w:t>
      </w:r>
      <w:r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hipo</w:t>
      </w:r>
      <w:r w:rsidR="004F0E13">
        <w:rPr>
          <w:rFonts w:ascii="Times New Roman" w:hAnsi="Times New Roman" w:cs="Times New Roman"/>
          <w:b/>
        </w:rPr>
        <w:t xml:space="preserve">termii leczniczej </w:t>
      </w:r>
    </w:p>
    <w:p w:rsidR="001D34B6" w:rsidRDefault="001D34B6">
      <w:pPr>
        <w:rPr>
          <w:rFonts w:ascii="Times New Roman" w:hAnsi="Times New Roman" w:cs="Times New Roman"/>
        </w:rPr>
      </w:pPr>
    </w:p>
    <w:p w:rsidR="009736F2" w:rsidRDefault="001D34B6">
      <w:pPr>
        <w:rPr>
          <w:rFonts w:ascii="Times New Roman" w:hAnsi="Times New Roman" w:cs="Times New Roman"/>
        </w:rPr>
      </w:pPr>
      <w:r w:rsidRPr="001D34B6">
        <w:rPr>
          <w:rFonts w:ascii="Times New Roman" w:hAnsi="Times New Roman" w:cs="Times New Roman"/>
        </w:rPr>
        <w:t>Imię i nazwisko pacjenta: ……………………………………</w:t>
      </w:r>
      <w:r>
        <w:rPr>
          <w:rFonts w:ascii="Times New Roman" w:hAnsi="Times New Roman" w:cs="Times New Roman"/>
        </w:rPr>
        <w:tab/>
        <w:t>PESEL: /…/…/…/…/…/…/…/…/…/…/…/</w:t>
      </w:r>
      <w:r>
        <w:rPr>
          <w:rFonts w:ascii="Times New Roman" w:hAnsi="Times New Roman" w:cs="Times New Roman"/>
        </w:rPr>
        <w:tab/>
      </w:r>
      <w:r w:rsidRPr="001D34B6">
        <w:rPr>
          <w:rFonts w:ascii="Times New Roman" w:hAnsi="Times New Roman" w:cs="Times New Roman"/>
        </w:rPr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Pr="001D34B6">
        <w:rPr>
          <w:rFonts w:ascii="Times New Roman" w:hAnsi="Times New Roman" w:cs="Times New Roman"/>
        </w:rPr>
        <w:t xml:space="preserve"> rozpoczęcia</w:t>
      </w:r>
      <w:r w:rsidR="00B13751">
        <w:rPr>
          <w:rFonts w:ascii="Times New Roman" w:hAnsi="Times New Roman" w:cs="Times New Roman"/>
        </w:rPr>
        <w:t>:</w:t>
      </w:r>
      <w:r w:rsidRPr="001D34B6">
        <w:rPr>
          <w:rFonts w:ascii="Times New Roman" w:hAnsi="Times New Roman" w:cs="Times New Roman"/>
        </w:rPr>
        <w:t xml:space="preserve"> </w:t>
      </w:r>
      <w:r w:rsidR="00C27483">
        <w:rPr>
          <w:rFonts w:ascii="Times New Roman" w:hAnsi="Times New Roman" w:cs="Times New Roman"/>
        </w:rPr>
        <w:t>…………………</w:t>
      </w:r>
      <w:r w:rsidR="0088021F">
        <w:rPr>
          <w:rFonts w:ascii="Times New Roman" w:hAnsi="Times New Roman" w:cs="Times New Roman"/>
        </w:rPr>
        <w:t>…</w:t>
      </w:r>
      <w:r w:rsidR="00BC4F9F">
        <w:rPr>
          <w:rFonts w:ascii="Times New Roman" w:hAnsi="Times New Roman" w:cs="Times New Roman"/>
        </w:rPr>
        <w:t>….</w:t>
      </w:r>
    </w:p>
    <w:p w:rsidR="00B13751" w:rsidRPr="001D34B6" w:rsidRDefault="004F0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zastosowanej hipotermii  wg ICD-9: ……………………………..</w:t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="00B13751">
        <w:rPr>
          <w:rFonts w:ascii="Times New Roman" w:hAnsi="Times New Roman" w:cs="Times New Roman"/>
        </w:rPr>
        <w:t xml:space="preserve"> zakończenia: ……………………</w:t>
      </w:r>
      <w:r w:rsidR="00BC4F9F">
        <w:rPr>
          <w:rFonts w:ascii="Times New Roman" w:hAnsi="Times New Roman" w:cs="Times New Roman"/>
        </w:rPr>
        <w:t>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56"/>
        <w:gridCol w:w="1095"/>
        <w:gridCol w:w="1093"/>
        <w:gridCol w:w="1093"/>
        <w:gridCol w:w="1093"/>
        <w:gridCol w:w="1094"/>
        <w:gridCol w:w="1094"/>
        <w:gridCol w:w="1094"/>
        <w:gridCol w:w="1094"/>
        <w:gridCol w:w="1094"/>
        <w:gridCol w:w="1094"/>
        <w:gridCol w:w="1094"/>
      </w:tblGrid>
      <w:tr w:rsidR="001E7BD9" w:rsidRPr="00C27483" w:rsidTr="001E7BD9">
        <w:trPr>
          <w:trHeight w:val="396"/>
        </w:trPr>
        <w:tc>
          <w:tcPr>
            <w:tcW w:w="13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E7B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Czas pomiaru temp. / parametrów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662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Schładzanie</w:t>
            </w:r>
          </w:p>
        </w:tc>
        <w:tc>
          <w:tcPr>
            <w:tcW w:w="656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Ogrzewanie (+0,2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5-0,5 </w:t>
            </w: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°C/h do 36,6 °C)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+ monitorowanie normotermii</w:t>
            </w:r>
          </w:p>
        </w:tc>
      </w:tr>
      <w:tr w:rsidR="001E7BD9" w:rsidRPr="00C27483" w:rsidTr="00287D19">
        <w:trPr>
          <w:trHeight w:val="906"/>
        </w:trPr>
        <w:tc>
          <w:tcPr>
            <w:tcW w:w="13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C2748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Rozpoczęcie schładzania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temp.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docelowa 32 - 34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°C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6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12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18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24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36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42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48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54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60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godz.</w:t>
            </w:r>
            <w:r w:rsidR="00BC4F9F">
              <w:rPr>
                <w:rFonts w:ascii="Times New Roman" w:hAnsi="Times New Roman" w:cs="Times New Roman"/>
                <w:sz w:val="18"/>
                <w:szCs w:val="18"/>
              </w:rPr>
              <w:t xml:space="preserve"> i minuta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56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temp.</w:t>
            </w:r>
            <w:r w:rsidR="00B13751">
              <w:rPr>
                <w:rFonts w:ascii="Times New Roman" w:hAnsi="Times New Roman" w:cs="Times New Roman"/>
                <w:sz w:val="18"/>
                <w:szCs w:val="18"/>
              </w:rPr>
              <w:t xml:space="preserve"> głęboka 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609D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27483" w:rsidRPr="00C27483" w:rsidRDefault="00B13751" w:rsidP="00B13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temp. powierzchowna </w:t>
            </w:r>
            <w:r w:rsidR="0079609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HR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[ud/min]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RR [mmHg]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SpO</w:t>
            </w:r>
            <w:r w:rsidRPr="00C2748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7EB9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377EB9" w:rsidRPr="00377EB9" w:rsidRDefault="00377EB9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CVP [mmHg]</w:t>
            </w:r>
          </w:p>
        </w:tc>
        <w:tc>
          <w:tcPr>
            <w:tcW w:w="1156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Diureza [ml]</w:t>
            </w:r>
          </w:p>
        </w:tc>
        <w:tc>
          <w:tcPr>
            <w:tcW w:w="1156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736F2" w:rsidRPr="00377EB9" w:rsidRDefault="004A3740" w:rsidP="004A3740">
      <w:pPr>
        <w:spacing w:before="6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(</w:t>
      </w:r>
      <w:r w:rsidR="002C77A9" w:rsidRPr="00377EB9">
        <w:rPr>
          <w:rFonts w:ascii="Times New Roman" w:hAnsi="Times New Roman" w:cs="Times New Roman"/>
          <w:sz w:val="14"/>
        </w:rPr>
        <w:t>*</w:t>
      </w:r>
      <w:r>
        <w:rPr>
          <w:rFonts w:ascii="Times New Roman" w:hAnsi="Times New Roman" w:cs="Times New Roman"/>
          <w:sz w:val="14"/>
        </w:rPr>
        <w:t>)</w:t>
      </w:r>
      <w:r w:rsidR="005E72C8" w:rsidRPr="00377EB9"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t>parametry minimalne wynikające z warunków</w:t>
      </w:r>
      <w:r w:rsidR="002C77A9" w:rsidRPr="00377EB9">
        <w:rPr>
          <w:rFonts w:ascii="Times New Roman" w:hAnsi="Times New Roman" w:cs="Times New Roman"/>
          <w:sz w:val="14"/>
        </w:rPr>
        <w:t xml:space="preserve"> re</w:t>
      </w:r>
      <w:r>
        <w:rPr>
          <w:rFonts w:ascii="Times New Roman" w:hAnsi="Times New Roman" w:cs="Times New Roman"/>
          <w:sz w:val="14"/>
        </w:rPr>
        <w:t>alizacji świadczenia określonych</w:t>
      </w:r>
      <w:r w:rsidR="00C9109F">
        <w:rPr>
          <w:rFonts w:ascii="Times New Roman" w:hAnsi="Times New Roman" w:cs="Times New Roman"/>
          <w:sz w:val="14"/>
        </w:rPr>
        <w:t xml:space="preserve"> rozporządzeniem </w:t>
      </w:r>
      <w:r w:rsidR="002C77A9" w:rsidRPr="00377EB9">
        <w:rPr>
          <w:rFonts w:ascii="Times New Roman" w:hAnsi="Times New Roman" w:cs="Times New Roman"/>
          <w:sz w:val="14"/>
        </w:rPr>
        <w:t>Ministra Zdrowia w sprawie świadczeń gwarantowanej z za</w:t>
      </w:r>
      <w:r w:rsidR="005E72C8" w:rsidRPr="00377EB9">
        <w:rPr>
          <w:rFonts w:ascii="Times New Roman" w:hAnsi="Times New Roman" w:cs="Times New Roman"/>
          <w:sz w:val="14"/>
        </w:rPr>
        <w:t xml:space="preserve">kresu leczenia szpitalnego i </w:t>
      </w:r>
      <w:r>
        <w:rPr>
          <w:rFonts w:ascii="Times New Roman" w:hAnsi="Times New Roman" w:cs="Times New Roman"/>
          <w:sz w:val="14"/>
        </w:rPr>
        <w:t>rekomendacji</w:t>
      </w:r>
      <w:r w:rsidR="00F43715" w:rsidRPr="00377EB9">
        <w:rPr>
          <w:rFonts w:ascii="Times New Roman" w:hAnsi="Times New Roman" w:cs="Times New Roman"/>
          <w:sz w:val="14"/>
        </w:rPr>
        <w:t xml:space="preserve"> nr 124/2012 </w:t>
      </w:r>
      <w:r w:rsidR="005E72C8" w:rsidRPr="00377EB9">
        <w:rPr>
          <w:rFonts w:ascii="Times New Roman" w:hAnsi="Times New Roman" w:cs="Times New Roman"/>
          <w:sz w:val="14"/>
        </w:rPr>
        <w:t>Prezesa AOTMiT</w:t>
      </w:r>
    </w:p>
    <w:p w:rsidR="005E72C8" w:rsidRDefault="005E72C8">
      <w:pPr>
        <w:rPr>
          <w:rFonts w:ascii="Times New Roman" w:hAnsi="Times New Roman" w:cs="Times New Roman"/>
          <w:sz w:val="18"/>
        </w:rPr>
      </w:pPr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2C77A9" w:rsidRPr="0079609D" w:rsidRDefault="009736F2">
      <w:pPr>
        <w:rPr>
          <w:rFonts w:ascii="Times New Roman" w:hAnsi="Times New Roman" w:cs="Times New Roman"/>
          <w:sz w:val="18"/>
        </w:rPr>
      </w:pPr>
      <w:r w:rsidRPr="0079609D">
        <w:rPr>
          <w:rFonts w:ascii="Times New Roman" w:hAnsi="Times New Roman" w:cs="Times New Roman"/>
          <w:sz w:val="18"/>
        </w:rPr>
        <w:t>Imię i nazwisko pielęgniarki: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………………………………………….</w:t>
      </w:r>
      <w:r w:rsidR="005E72C8">
        <w:rPr>
          <w:rFonts w:ascii="Times New Roman" w:hAnsi="Times New Roman" w:cs="Times New Roman"/>
          <w:sz w:val="18"/>
        </w:rPr>
        <w:t xml:space="preserve"> </w:t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Pr="0079609D">
        <w:rPr>
          <w:rFonts w:ascii="Times New Roman" w:hAnsi="Times New Roman" w:cs="Times New Roman"/>
          <w:sz w:val="18"/>
        </w:rPr>
        <w:t>Imię i nazwisko lekarza: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……………………………………………….</w:t>
      </w:r>
    </w:p>
    <w:sectPr w:rsidR="002C77A9" w:rsidRPr="0079609D" w:rsidSect="00C274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820" w:bottom="851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BFA" w:rsidRDefault="00283BFA" w:rsidP="009736F2">
      <w:pPr>
        <w:spacing w:after="0" w:line="240" w:lineRule="auto"/>
      </w:pPr>
      <w:r>
        <w:separator/>
      </w:r>
    </w:p>
  </w:endnote>
  <w:endnote w:type="continuationSeparator" w:id="0">
    <w:p w:rsidR="00283BFA" w:rsidRDefault="00283BFA" w:rsidP="009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7FF" w:rsidRDefault="00D707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7FF" w:rsidRDefault="00D707F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7FF" w:rsidRDefault="00D707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BFA" w:rsidRDefault="00283BFA" w:rsidP="009736F2">
      <w:pPr>
        <w:spacing w:after="0" w:line="240" w:lineRule="auto"/>
      </w:pPr>
      <w:r>
        <w:separator/>
      </w:r>
    </w:p>
  </w:footnote>
  <w:footnote w:type="continuationSeparator" w:id="0">
    <w:p w:rsidR="00283BFA" w:rsidRDefault="00283BFA" w:rsidP="009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7FF" w:rsidRDefault="00D707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652" w:rsidRPr="001D34B6" w:rsidRDefault="00515882" w:rsidP="009736F2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Załącznik nr 5</w:t>
    </w:r>
    <w:r w:rsidR="005275FE">
      <w:rPr>
        <w:rFonts w:ascii="Times New Roman" w:hAnsi="Times New Roman" w:cs="Times New Roman"/>
        <w:sz w:val="16"/>
      </w:rPr>
      <w:t>a</w:t>
    </w:r>
    <w:r w:rsidR="00AC34AF">
      <w:rPr>
        <w:rFonts w:ascii="Times New Roman" w:hAnsi="Times New Roman" w:cs="Times New Roman"/>
        <w:sz w:val="16"/>
        <w:vertAlign w:val="superscript"/>
      </w:rPr>
      <w:t xml:space="preserve"> </w:t>
    </w:r>
    <w:r w:rsidR="005275FE" w:rsidRPr="005275FE">
      <w:rPr>
        <w:rFonts w:ascii="Times New Roman" w:hAnsi="Times New Roman" w:cs="Times New Roman"/>
        <w:sz w:val="16"/>
        <w:vertAlign w:val="superscript"/>
      </w:rPr>
      <w:t xml:space="preserve"> </w:t>
    </w:r>
    <w:r>
      <w:rPr>
        <w:rFonts w:ascii="Times New Roman" w:hAnsi="Times New Roman" w:cs="Times New Roman"/>
        <w:sz w:val="16"/>
      </w:rPr>
      <w:t>do zarządzenia Nr</w:t>
    </w:r>
    <w:r w:rsidR="005F7EE6">
      <w:rPr>
        <w:rFonts w:ascii="Times New Roman" w:hAnsi="Times New Roman" w:cs="Times New Roman"/>
        <w:sz w:val="16"/>
      </w:rPr>
      <w:t xml:space="preserve"> </w:t>
    </w:r>
    <w:r w:rsidR="00D707FF">
      <w:rPr>
        <w:rFonts w:ascii="Times New Roman" w:hAnsi="Times New Roman" w:cs="Times New Roman"/>
        <w:sz w:val="16"/>
      </w:rPr>
      <w:t>38</w:t>
    </w:r>
    <w:bookmarkStart w:id="0" w:name="_GoBack"/>
    <w:bookmarkEnd w:id="0"/>
    <w:r w:rsidR="005963C5">
      <w:rPr>
        <w:rFonts w:ascii="Times New Roman" w:hAnsi="Times New Roman" w:cs="Times New Roman"/>
        <w:sz w:val="16"/>
      </w:rPr>
      <w:t>/</w:t>
    </w:r>
    <w:r w:rsidR="00B50C1D">
      <w:rPr>
        <w:rFonts w:ascii="Times New Roman" w:hAnsi="Times New Roman" w:cs="Times New Roman"/>
        <w:sz w:val="16"/>
      </w:rPr>
      <w:t>2019</w:t>
    </w:r>
    <w:r w:rsidR="00BC1652">
      <w:rPr>
        <w:rFonts w:ascii="Times New Roman" w:hAnsi="Times New Roman" w:cs="Times New Roman"/>
        <w:sz w:val="16"/>
      </w:rPr>
      <w:t>/DSOZ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7FF" w:rsidRDefault="00D707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E44"/>
    <w:multiLevelType w:val="hybridMultilevel"/>
    <w:tmpl w:val="03320CC4"/>
    <w:lvl w:ilvl="0" w:tplc="5DD8B0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F2"/>
    <w:rsid w:val="00011611"/>
    <w:rsid w:val="00022FBB"/>
    <w:rsid w:val="000945EF"/>
    <w:rsid w:val="000D57BB"/>
    <w:rsid w:val="00126BB1"/>
    <w:rsid w:val="00127875"/>
    <w:rsid w:val="001D34B6"/>
    <w:rsid w:val="001E7BD9"/>
    <w:rsid w:val="001F17BE"/>
    <w:rsid w:val="0020737A"/>
    <w:rsid w:val="0024609A"/>
    <w:rsid w:val="00283BFA"/>
    <w:rsid w:val="002C4954"/>
    <w:rsid w:val="002C77A9"/>
    <w:rsid w:val="002F279B"/>
    <w:rsid w:val="003703AC"/>
    <w:rsid w:val="00377EB9"/>
    <w:rsid w:val="00395ED9"/>
    <w:rsid w:val="003D193A"/>
    <w:rsid w:val="003E4714"/>
    <w:rsid w:val="004A3740"/>
    <w:rsid w:val="004B3A7C"/>
    <w:rsid w:val="004F0E13"/>
    <w:rsid w:val="00515882"/>
    <w:rsid w:val="005275FE"/>
    <w:rsid w:val="005963C5"/>
    <w:rsid w:val="005E72C8"/>
    <w:rsid w:val="005F7EE6"/>
    <w:rsid w:val="006009A9"/>
    <w:rsid w:val="00626380"/>
    <w:rsid w:val="006A26FD"/>
    <w:rsid w:val="006D1E71"/>
    <w:rsid w:val="0074433D"/>
    <w:rsid w:val="0079609D"/>
    <w:rsid w:val="007F5E43"/>
    <w:rsid w:val="00877B5B"/>
    <w:rsid w:val="0088021F"/>
    <w:rsid w:val="0091097E"/>
    <w:rsid w:val="00960782"/>
    <w:rsid w:val="009736F2"/>
    <w:rsid w:val="00A12A96"/>
    <w:rsid w:val="00A332B4"/>
    <w:rsid w:val="00AC34AF"/>
    <w:rsid w:val="00AF71EC"/>
    <w:rsid w:val="00B13751"/>
    <w:rsid w:val="00B50C1D"/>
    <w:rsid w:val="00B811E5"/>
    <w:rsid w:val="00B94ADE"/>
    <w:rsid w:val="00BC1652"/>
    <w:rsid w:val="00BC4F9F"/>
    <w:rsid w:val="00C27483"/>
    <w:rsid w:val="00C9109F"/>
    <w:rsid w:val="00C9147B"/>
    <w:rsid w:val="00D16233"/>
    <w:rsid w:val="00D22A8F"/>
    <w:rsid w:val="00D41C60"/>
    <w:rsid w:val="00D707FF"/>
    <w:rsid w:val="00E0600F"/>
    <w:rsid w:val="00EE4140"/>
    <w:rsid w:val="00F43715"/>
    <w:rsid w:val="00F60FD9"/>
    <w:rsid w:val="00F8019D"/>
    <w:rsid w:val="00F8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0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0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00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0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0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0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B1A70-CBCE-47EE-A7B0-2EC5A2AA4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Grzybowski Paweł</cp:lastModifiedBy>
  <cp:revision>6</cp:revision>
  <cp:lastPrinted>2018-06-29T11:51:00Z</cp:lastPrinted>
  <dcterms:created xsi:type="dcterms:W3CDTF">2017-11-30T18:21:00Z</dcterms:created>
  <dcterms:modified xsi:type="dcterms:W3CDTF">2019-03-29T14:57:00Z</dcterms:modified>
</cp:coreProperties>
</file>