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904" w:rsidRDefault="003163FD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1 do zarządzenia Nr 11/2025/DGL</w:t>
      </w:r>
      <w:r>
        <w:br/>
        <w:t>Prezesa Narodowego Funduszu Zdrowia</w:t>
      </w:r>
      <w:r>
        <w:br/>
        <w:t>z dnia 5 lutego 2025 r.</w:t>
      </w:r>
    </w:p>
    <w:p w:rsidR="00564904" w:rsidRDefault="003163FD">
      <w:pPr>
        <w:keepNext/>
        <w:spacing w:after="480"/>
        <w:jc w:val="center"/>
      </w:pPr>
      <w:r>
        <w:rPr>
          <w:b/>
        </w:rPr>
        <w:t>Katalog leków refundowanych stosowanych w chemioterapii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9"/>
        <w:gridCol w:w="1650"/>
        <w:gridCol w:w="2085"/>
        <w:gridCol w:w="930"/>
        <w:gridCol w:w="1020"/>
        <w:gridCol w:w="1095"/>
        <w:gridCol w:w="1290"/>
        <w:gridCol w:w="1800"/>
        <w:gridCol w:w="4635"/>
      </w:tblGrid>
      <w:tr w:rsidR="00564904">
        <w:tc>
          <w:tcPr>
            <w:tcW w:w="1501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CZĘŚĆ A - leki podstawowe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1501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zgodnie z obwieszczeniem refundacyjnym Ministra Zdrowia 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single" w:sz="4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lp</w:t>
            </w:r>
          </w:p>
        </w:tc>
        <w:tc>
          <w:tcPr>
            <w:tcW w:w="1650" w:type="dxa"/>
            <w:tcBorders>
              <w:top w:val="single" w:sz="4" w:space="0" w:color="000000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 xml:space="preserve">Kod </w:t>
            </w:r>
            <w:r>
              <w:rPr>
                <w:b/>
                <w:sz w:val="20"/>
              </w:rPr>
              <w:t>substancji czynnej</w:t>
            </w:r>
          </w:p>
        </w:tc>
        <w:tc>
          <w:tcPr>
            <w:tcW w:w="2085" w:type="dxa"/>
            <w:tcBorders>
              <w:top w:val="single" w:sz="4" w:space="0" w:color="000000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Nazwa substancji czynnej</w:t>
            </w:r>
          </w:p>
        </w:tc>
        <w:tc>
          <w:tcPr>
            <w:tcW w:w="930" w:type="dxa"/>
            <w:tcBorders>
              <w:top w:val="single" w:sz="4" w:space="0" w:color="000000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Droga podania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Wielkość</w:t>
            </w:r>
          </w:p>
        </w:tc>
        <w:tc>
          <w:tcPr>
            <w:tcW w:w="1095" w:type="dxa"/>
            <w:tcBorders>
              <w:top w:val="single" w:sz="4" w:space="0" w:color="000000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Jednostka</w:t>
            </w:r>
          </w:p>
        </w:tc>
        <w:tc>
          <w:tcPr>
            <w:tcW w:w="1290" w:type="dxa"/>
            <w:tcBorders>
              <w:top w:val="single" w:sz="4" w:space="0" w:color="000000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color w:val="000000"/>
                <w:sz w:val="20"/>
                <w:u w:color="000000"/>
              </w:rPr>
              <w:t>Waga punktowa jednostki leku PL [pkt] [1 pkt =1 PLN ]</w:t>
            </w:r>
          </w:p>
        </w:tc>
        <w:tc>
          <w:tcPr>
            <w:tcW w:w="1800" w:type="dxa"/>
            <w:tcBorders>
              <w:top w:val="single" w:sz="4" w:space="0" w:color="000000"/>
              <w:left w:val="nil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Kod EAN lub inny kod odpowiadający kodowi EAN</w:t>
            </w:r>
          </w:p>
        </w:tc>
        <w:tc>
          <w:tcPr>
            <w:tcW w:w="4635" w:type="dxa"/>
            <w:tcBorders>
              <w:top w:val="single" w:sz="4" w:space="0" w:color="000000"/>
              <w:left w:val="nil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Nazwa, postać i dawka leku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7</w:t>
            </w: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8</w:t>
            </w:r>
          </w:p>
        </w:tc>
        <w:tc>
          <w:tcPr>
            <w:tcW w:w="46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9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5.08.10.0000003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Bicalutamidum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05909990696963</w:t>
            </w:r>
          </w:p>
        </w:tc>
        <w:tc>
          <w:tcPr>
            <w:tcW w:w="463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Binabic, tabl. powl., 50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05909990697427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Binabic, tabl. powl., 150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05909990851188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Bicalutamide Accord, tabl. powl., 50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65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5.08.10.0000004</w:t>
            </w:r>
          </w:p>
        </w:tc>
        <w:tc>
          <w:tcPr>
            <w:tcW w:w="208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Bleomycini sulfas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1000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j.m.</w:t>
            </w:r>
          </w:p>
        </w:tc>
        <w:tc>
          <w:tcPr>
            <w:tcW w:w="129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05909990946983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Bleomedac, </w:t>
            </w:r>
            <w:r>
              <w:rPr>
                <w:sz w:val="20"/>
              </w:rPr>
              <w:t>proszek do sporządzania roztworu do wstrzykiwań, 15000 IU/fiolkę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5.08.10.0000006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Capecitabinum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05055565707531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Capecitabine Accord, tabl. powl., 150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05055565707548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Capecitabine Accord, tabl. powl., 500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05055565709153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Capecitabine Accord, tabl. powl., 300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05909991004699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Capecitabine Glenmark, tabl. powl., 500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05909991004736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Capecitabine Glenmark, tabl. powl., 150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05909991011079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Ecansya, tabl. powl., 150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05909991011239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Ecansya,</w:t>
            </w:r>
            <w:r>
              <w:rPr>
                <w:sz w:val="20"/>
              </w:rPr>
              <w:t xml:space="preserve"> tabl. powl., 500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05902020241720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Capecitabinum Glenmark, tabl. powl., 150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05902020241737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Capecitabinum Glenmark, tabl. powl., 500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5.08.10.0000007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Carboplatinum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05909990450022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Carboplatin - Ebewe, koncentrat do </w:t>
            </w:r>
            <w:r>
              <w:rPr>
                <w:sz w:val="20"/>
              </w:rPr>
              <w:t>sporządzania roztworu do infuzji, 10 mg/ml; 1 fiol.po 15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05909990450039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Carboplatin - Ebewe, koncentrat do sporządzania roztworu do infuzji, 10 mg/ml; 1 fiol.po 45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05909990662753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Carboplatin - Ebewe, koncentrat do sporządzania </w:t>
            </w:r>
            <w:r>
              <w:rPr>
                <w:sz w:val="20"/>
              </w:rPr>
              <w:t>roztworu do infuzji, 10 mg/ml; 1 fiol.po 60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05909990776726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Carboplatin Accord, koncentrat do sporządzania roztworu do infuzji, 10 mg/ml; 1 fiol.po 5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05909990776733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Carboplatin Accord, koncentrat do sporządzania roztworu do infuzji, 10</w:t>
            </w:r>
            <w:r>
              <w:rPr>
                <w:sz w:val="20"/>
              </w:rPr>
              <w:t xml:space="preserve"> mg/ml; 1 fiol. a 15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05909990776740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Carboplatin Accord, koncentrat do sporządzania roztworu do infuzji, 10 mg/ml; 1 fiol. a 45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05909990816156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Carbomedac, koncentrat do sporządzania roztworu do infuzji, 10 mg/ml; 1 fiol. po 5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05909990816163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Carbomedac, koncentrat do sporządzania roztworu do infuzji, 10 mg/ml; 1 fiol. po 15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05909990816170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Carbomedac, koncentrat do sporządzania roztworu do infuzji, 10 mg/ml; 1 fiol. po 45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05909990816187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Carbomedac, </w:t>
            </w:r>
            <w:r>
              <w:rPr>
                <w:sz w:val="20"/>
              </w:rPr>
              <w:t>koncentrat do sporządzania roztworu do infuzji, 10 mg/ml; 1 fiol. po 60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05909990816194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Carbomedac, koncentrat do sporządzania roztworu do infuzji, 10 mg/ml; 1 fiol. po 100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05909990851058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Carboplatin Accord, koncentrat do sporządzania </w:t>
            </w:r>
            <w:r>
              <w:rPr>
                <w:sz w:val="20"/>
              </w:rPr>
              <w:t>roztworu do infuzji, 10 mg/ml; 1 fiol.po 60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05909990450015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Carboplatin - Ebewe, koncentrat do sporządzania roztworu do infuzji, 10 mg/ml; 1 fiol. 5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5.08.10.0000008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Ciclosporinum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05909990119813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Sandimmun , koncentrat do </w:t>
            </w:r>
            <w:r>
              <w:rPr>
                <w:sz w:val="20"/>
              </w:rPr>
              <w:t>sporządzania roztworu do infuzji, 50 mg/ml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5.08.10.0000009</w:t>
            </w: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Cisplatinum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05909990838745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Cisplatinum Accord, koncentrat do sporządzania roztworu do infuzji, 1 mg/ml; 1 fiol. a 10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05909990838769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Cisplatinum Accord, koncentrat do </w:t>
            </w:r>
            <w:r>
              <w:rPr>
                <w:sz w:val="20"/>
              </w:rPr>
              <w:t>sporządzania roztworu do infuzji, 1 mg/ml; 1 fiol. a 50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05909990894772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Cisplatinum Accord, koncentrat do sporządzania roztworu do infuzji, 1 mg/ml; 1 fiol. a 100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05909990958481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Cisplatin-Ebewe, koncentrat do sporządzania roztworu do </w:t>
            </w:r>
            <w:r>
              <w:rPr>
                <w:sz w:val="20"/>
              </w:rPr>
              <w:t>infuzji, 1 mg/ml; 1 fiol.po 10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05909990958504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Cisplatin-Ebewe, koncentrat do sporządzania roztworu do infuzji, 1 mg/ml; 1 fiol.po 50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05909990958535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Cisplatin-Ebewe, koncentrat do sporządzania roztworu do infuzji, 1 mg/ml; 1 fiol.a 100</w:t>
            </w:r>
            <w:r>
              <w:rPr>
                <w:sz w:val="20"/>
              </w:rPr>
              <w:t xml:space="preserve">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5.08.10.0000010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Cladribinum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05909990713417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Biodribin, roztwór do infuzji, 10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5.08.10.0000011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Cyclophosphamidum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05909990240913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Endoxan, proszek do sporządzenia roztworu do wstrzykiwań, 200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05909990241019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Endoxan, proszek do sporządzenia roztworu do wstrzykiwań, 1000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07622436113142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Cyclophosphamide Sandoz, koncentrat do sporządzania roztworu do wstrzykiwań / do infuzji, 100 mg/ml; 1 fiol. 10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07622436113159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Cyclophosphamide Sandoz, </w:t>
            </w:r>
            <w:r>
              <w:rPr>
                <w:sz w:val="20"/>
              </w:rPr>
              <w:t>koncentrat do sporządzania roztworu do wstrzykiwań / do infuzji, 100 mg/ml; 1 fiol. 20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07622436113135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Cyclophosphamide Sandoz, koncentrat do sporządzania roztworu do wstrzykiwań / do infuzji, 100 mg/ml; 1 fiol. 5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5.08.10.0000012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Cyclophosphamidum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05909990240814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Endoxan, tabl. drażowane, 50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5.08.10.0000013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Cytarabinum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05909990181216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Alexan, roztwór do infuzji, 50 mg/ml; 1 fiol.po 10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05909990181223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Alexan, roztwór do infuzji, 50 mg/ml; 1 </w:t>
            </w:r>
            <w:r>
              <w:rPr>
                <w:sz w:val="20"/>
              </w:rPr>
              <w:t>fiol.po 20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05909990624935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Alexan, roztwór do infuzji, 50 mg/ml; 1 fiol.po 40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05909990640188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Alexan, roztwór do wstrzykiwań, 20 mg/ml; 1 fiol.po 5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5.08.10.0000015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Dacarbazinum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05909991029500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Detimedac 100 mg, proszek </w:t>
            </w:r>
            <w:r>
              <w:rPr>
                <w:sz w:val="20"/>
              </w:rPr>
              <w:t>do sporządzania roztworu do wstrzykiwań lub infuzji, 100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05909991029807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Detimedac 1000 mg, proszek do sporządzania roztworu do infuzji, 1000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05909991029609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Detimedac 200 mg, proszek do sporządzania roztworu do wstrzykiwań lub infuzji,</w:t>
            </w:r>
            <w:r>
              <w:rPr>
                <w:sz w:val="20"/>
              </w:rPr>
              <w:t xml:space="preserve"> 200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05909991029708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Detimedac 500 mg, proszek do sporządzania roztworu do infuzji, 500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5.08.10.0000017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Docetaxelum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05909990777006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Docetaxel - Ebewe, koncentrat do sporządzania roztworu do infuzji, 10 mg/ml; 1 fiol.po 2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05909990777020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Docetaxel - Ebewe, koncentrat do sporządzania roztworu do infuzji, 10 mg/ml; 1 fiol.po 8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05909990850280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Docetaxel - Ebewe, koncentrat do sporządzania roztworu do infuzji, 10 mg/ml; 1 fiol.po 16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05909990994557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Docetaxel Accord, koncentrat do sporządzania roztworu do infuzji, 20 mg/ml; 1 fiol.po 1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05909990994564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Docetaxel Accord, koncentrat do sporządzania roztworu do infuzji, 20 mg/ml; 1 fiol.po 4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05909990994601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Docetaxel Accord, koncentrat</w:t>
            </w:r>
            <w:r>
              <w:rPr>
                <w:sz w:val="20"/>
              </w:rPr>
              <w:t xml:space="preserve"> do sporządzania roztworu do infuzji, 20 mg/ml; 1 fiol.po 8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5.08.10.0000018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Doxorubicinum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05909990429011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Doxorubicin - Ebewe, koncentrat do sporządzania roztworu do infuzji, 10 mg; 1 fiol.po 5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05909990429028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Doxorubicin - </w:t>
            </w:r>
            <w:r>
              <w:rPr>
                <w:sz w:val="20"/>
              </w:rPr>
              <w:t>Ebewe, koncentrat do sporządzania roztworu do infuzji, 50 mg; 1 fiol.po 25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05909990614837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Doxorubicin - Ebewe, koncentrat do sporządzania roztworu do infuzji, 100 mg; 1 fiol.po 50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05909990614844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Doxorubicin - Ebewe, koncentrat do </w:t>
            </w:r>
            <w:r>
              <w:rPr>
                <w:sz w:val="20"/>
              </w:rPr>
              <w:t xml:space="preserve">sporządzania </w:t>
            </w:r>
            <w:r>
              <w:rPr>
                <w:sz w:val="20"/>
              </w:rPr>
              <w:lastRenderedPageBreak/>
              <w:t>roztworu do infuzji, 200 mg; 1 fiol.po 100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05909990851386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Doxorubicinum Accord, koncentrat do sporządzania roztworu do infuzji, 2 mg/ml; 1 fiol.po 5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05909990851393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Doxorubicinum Accord, koncentrat do sporządzania roztworu</w:t>
            </w:r>
            <w:r>
              <w:rPr>
                <w:sz w:val="20"/>
              </w:rPr>
              <w:t xml:space="preserve"> do infuzji, 2 mg/ml; 1 fiol. a 25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05909990851409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Doxorubicinum Accord, koncentrat do sporządzania roztworu do infuzji, 2 mg/ml; 1 fiol.po 100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05909991141882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Doxorubicinum Accord, koncentrat do sporządzania roztworu do infuzji, 2 </w:t>
            </w:r>
            <w:r>
              <w:rPr>
                <w:sz w:val="20"/>
              </w:rPr>
              <w:t>mg/ml; 1 fiol.po 50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5.08.10.0000019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Doxorubicinum liposomanum nonpegylatum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05909990213559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Myocet liposomal, proszek, dyspersja i rozpuszczalnik do koncentratu do sporządzania dyspersji do infuzji, 50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5.08.10.0000020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Doxorubicinum </w:t>
            </w:r>
            <w:r>
              <w:rPr>
                <w:sz w:val="20"/>
              </w:rPr>
              <w:t>liposomanum pegylatum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05909990983018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Caelyx pegylated liposomal, koncentrat do sporządzania roztworu do infuzji, 2 mg/ml; 1 fiol.po 10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05055565781623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Zolsketil pegylated liposomal, koncentrat do sporządzania dyspersji do infuzji, 2 </w:t>
            </w:r>
            <w:r>
              <w:rPr>
                <w:sz w:val="20"/>
              </w:rPr>
              <w:t>mg/ml; 1 fiol.po 10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05909990983032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Caelyx pegylated liposomal, koncentrat do sporządzania roztworu do infuzji, 2 mg/ml; 1 fiol.po 25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5.08.10.0000021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Epirubicini hydrochloridum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05909991104313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Epirubicin - Ebewe, koncentrat do </w:t>
            </w:r>
            <w:r>
              <w:rPr>
                <w:sz w:val="20"/>
              </w:rPr>
              <w:t>sporządzania roztworu do infuzji, 2 mg/ml; 1 fiol.po 5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05909991104320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Epirubicin - Ebewe, koncentrat do sporządzania roztworu do infuzji, 2 mg/ml; 1 fiol.po 25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05909991104337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Epirubicin - Ebewe, koncentrat do sporządzania roztworu do </w:t>
            </w:r>
            <w:r>
              <w:rPr>
                <w:sz w:val="20"/>
              </w:rPr>
              <w:t>infuzji, 2 mg/ml; 1 fiol.po 50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05909991104344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Epirubicin - Ebewe, koncentrat do sporządzania roztworu do infuzji, 2 mg/ml; 1 fiol.po 100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05909990796397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Epirubicin Accord, roztwór do wstrzykiwań lub infuzji, 2 mg/ml; 1 fiol. a 25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05909991029869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Epirubicin Accord, roztwór do wstrzykiwań lub infuzji, 2 mg/ml; 1 fiol.po 50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5.08.10.0000024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Etoposidum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05909990776016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Etoposid - Ebewe, koncentrat do sporządzania roztworu do infuzji, 50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05909990776115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Etoposid - Ebewe, koncentrat do sporządzania roztworu do infuzji, 100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05909990776214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Etoposid - Ebewe, koncentrat do sporządzania roztworu do infuzji, 200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05909990776313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Etoposid - Ebewe, koncentrat do sporządzania </w:t>
            </w:r>
            <w:r>
              <w:rPr>
                <w:sz w:val="20"/>
              </w:rPr>
              <w:lastRenderedPageBreak/>
              <w:t xml:space="preserve">roztworu do </w:t>
            </w:r>
            <w:r>
              <w:rPr>
                <w:sz w:val="20"/>
              </w:rPr>
              <w:t>infuzji, 400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05909991198121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Etopozyd Accord, koncentrat do sporządzania roztworu do infuzji, 20 mg/ml; 1 fiol.po 5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05909991233297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Etopozyd Accord, koncentrat do sporządzania roztworu do infuzji, 20 mg/ml; 1 fiol.po 10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05909991233303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Etopozyd Accord, koncentrat do sporządzania roztworu do infuzji, 20 mg/ml; 1 fiol.po 20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5.08.10.0000027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Fludarabini phosphas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05909991183325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Fludara Oral, tabl. powl., 10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5.08.10.0000028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Fluorouracilum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05909990336258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5-Fluorouracil-Ebewe, roztwór do wstrzykiwań i infuzji, 500 mg; 1 fiol.po 100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05909990450633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 Fluorouracil - Ebewe, roztwór do wstrzykiwań i infuzji, 1000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05909990477814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Fluorouracil medac, roztwór do wstrzykiwań, 50 </w:t>
            </w:r>
            <w:r>
              <w:rPr>
                <w:sz w:val="20"/>
              </w:rPr>
              <w:t>mg/ml; 1 fiol.po 10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05909990477913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Fluorouracil medac, roztwór do wstrzykiwań, 50 mg/ml; 1 fiol.po 20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05909990478019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Fluorouracil medac, roztwór do wstrzykiwań, 50 mg/ml; 1 fiol.po 100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05909990774784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Fluorouracil Accord, </w:t>
            </w:r>
            <w:r>
              <w:rPr>
                <w:sz w:val="20"/>
              </w:rPr>
              <w:t>roztwór do wstrzykiwań lub infuzji, 50 mg/ml; 1 fiol. a 10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05909990774791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Fluorouracil Accord, roztwór do wstrzykiwań lub infuzji, 50 mg/ml; 1 fiol. a 20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05909990774807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Fluorouracil Accord, roztwór do wstrzykiwań lub infuzji, 50 </w:t>
            </w:r>
            <w:r>
              <w:rPr>
                <w:sz w:val="20"/>
              </w:rPr>
              <w:t>mg/ml; 1 fiol. a 100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5.08.10.0000029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Fulvestrantum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05909991411022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Fulvestrant EVER Pharma, roztwór do wstrzykiwań w ampułko-strzykawce, 250 mg/5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05909991389765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Fulvestrant SUN, roztwór do wstrzykiwań w ampułko-strzykawce, 250 </w:t>
            </w:r>
            <w:r>
              <w:rPr>
                <w:sz w:val="20"/>
              </w:rPr>
              <w:t>mg/5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05909991399221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Fulwestrant Accord, roztwór do wstrzykiwań, 250 mg/5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05909991422189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Fulvestrant Stada, roztwór do wstrzykiwań, 250 mg/5 ml; 2 amp.-strz.po 5 ml + 2 igły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05901812161871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Fulvestrant Vipharm, roztwór do </w:t>
            </w:r>
            <w:r>
              <w:rPr>
                <w:sz w:val="20"/>
              </w:rPr>
              <w:t>wstrzykiwań w ampułko-strzykawce, 250 mg/5 ml; 1 amp.-strzyk. z zabezpieczeniem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05901812161888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Fulvestrant Vipharm, roztwór do wstrzykiwań w ampułko-strzykawce, 250 mg/5 ml; 2 amp.-strzyk. z zabezpieczeniem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5.08.10.0000030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Gemcitabinum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05909990870998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Gemsol, koncentrat do sporządzania roztworu do infuzji, 40 mg/ml; 1 fiol.po 5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05909990871032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Gemsol, koncentrat do sporządzania roztworu do infuzji, 40 mg/ml; 1 fiol.po 25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05909990871049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Gemsol, koncentrat do </w:t>
            </w:r>
            <w:r>
              <w:rPr>
                <w:sz w:val="20"/>
              </w:rPr>
              <w:t>sporządzania roztworu do infuzji, 40 mg/ml; 1 fiol.po 50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05909990976072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Gemcitabinum Accord, koncentrat do sporządzania roztworu do infuzji, 100 mg/ml; 1 fiol.po 2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05909990976089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Gemcitabinum Accord, koncentrat do sporządzania </w:t>
            </w:r>
            <w:r>
              <w:rPr>
                <w:sz w:val="20"/>
              </w:rPr>
              <w:t>roztworu do infuzji, 100 mg/ml; 1 fiol.po 10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05909990976102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Gemcitabinum Accord, koncentrat do sporządzania roztworu do infuzji, 100 mg/ml; 1 fiol.po 20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5.08.10.0000031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Hydroxycarbamidum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05909990836758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Hydroxycarbamid Teva, </w:t>
            </w:r>
            <w:r>
              <w:rPr>
                <w:sz w:val="20"/>
              </w:rPr>
              <w:t>kaps., 500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05909990944927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Hydroxyurea medac, kaps. twarde, 500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5.08.10.0000033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Ifosfamidum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05909990241118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Holoxan, proszek do sporządzenia roztworu do wstrzykiwań, 1 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05909990241217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Holoxan, proszek do sporządzenia </w:t>
            </w:r>
            <w:r>
              <w:rPr>
                <w:sz w:val="20"/>
              </w:rPr>
              <w:t>roztworu do wstrzykiwań, 2 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5.08.10.0000037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Irinotecani hydrochloridum trihydricum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05055565731321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Irinotecan Accord, koncentrat do sporządzania roztworu do infuzji, 20 mg/ml; 1 fiol.po 2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05055565731338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Irinotecan Accord, </w:t>
            </w:r>
            <w:r>
              <w:rPr>
                <w:sz w:val="20"/>
              </w:rPr>
              <w:t>koncentrat do sporządzania roztworu do infuzji, 20 mg/ml; 1 fiol.po 5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05055565731345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Irinotecan Accord, koncentrat do sporządzania roztworu do infuzji, 20 mg/ml; 1 fiol.po 15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05055565731352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Irinotecan Accord, koncentrat do </w:t>
            </w:r>
            <w:r>
              <w:rPr>
                <w:sz w:val="20"/>
              </w:rPr>
              <w:t>sporządzania roztworu do infuzji, 20 mg/ml; 1 fiol.po 25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05909990796946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Irinotecan Kabi, koncentrat do sporządzania roztworu do infuzji, 20 mg/ml; 1 fiol.po 15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05909990726943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Irinotecan Kabi, koncentrat do sporządzania roztworu do </w:t>
            </w:r>
            <w:r>
              <w:rPr>
                <w:sz w:val="20"/>
              </w:rPr>
              <w:t>infuzji, 20 mg/ml; 1 fiol.po 2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05909990796953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Irinotecan Kabi, koncentrat do sporządzania roztworu do infuzji, 20 mg/ml; 1 fiol.po 25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05909990726950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Irinotecan Kabi, koncentrat do sporządzania roztworu do infuzji, 20 mg/ml; 1 fiol.po </w:t>
            </w:r>
            <w:r>
              <w:rPr>
                <w:sz w:val="20"/>
              </w:rPr>
              <w:t>5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5.08.10.0000038</w:t>
            </w: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Lanreotidum</w:t>
            </w: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05909991094416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Somatuline Autogel, roztwór do wstrzykiwań, 60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05909991094515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Somatuline Autogel, roztwór do wstrzykiwań, 90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05909991094614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Somatuline Autogel, roztwór do wstrzykiwań, 120</w:t>
            </w:r>
            <w:r>
              <w:rPr>
                <w:sz w:val="20"/>
              </w:rPr>
              <w:t xml:space="preserve">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5.08.10.0000040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Mercaptopurinum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05909990186112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Mercaptopurinum VIS, tabl., 50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5.08.10.0000042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Methotrexatum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05909990333936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Methotrexat - Ebewe, koncentrat do sporządzania roztworu do infuzji, 100 mg/ml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05909991333447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Metotreksat Accord, koncentrat do sporządzania </w:t>
            </w:r>
            <w:r>
              <w:rPr>
                <w:sz w:val="20"/>
              </w:rPr>
              <w:lastRenderedPageBreak/>
              <w:t>roztworu do infuzji, 100 mg/ml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lastRenderedPageBreak/>
              <w:t>28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5.08.10.0000045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Mitotanum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05909990335237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Lysodren, tabl., 500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5.08.10.0000046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Octreotidum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05909990042715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Sandostatin, roztwór do</w:t>
            </w:r>
            <w:r>
              <w:rPr>
                <w:sz w:val="20"/>
              </w:rPr>
              <w:t xml:space="preserve"> wstrzykiwań/do infuzji, 50 μg/ml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05909990042913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Sandostatin, roztwór do wstrzykiwań/do infuzji, 100 μg/ml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05909990459513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Sandostatin LAR, proszek i rozpuszczalnik do sporządzania zawiesiny do wstrzykiwań, 30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05909990459612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Sandostatin LAR, proszek i rozpuszczalnik do sporządzania zawiesiny do wstrzykiwań, 20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05909990459711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Sandostatin LAR, proszek i rozpuszczalnik do sporządzania zawiesiny do wstrzykiwań, 10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5.08.10.0000049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Oxaliplatinum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05909990796151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Oxaliplatinum Accord, koncentrat do sporządzania roztworu do infuzji, 5 mg/ml; 1 fiol. a 10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05909990796168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Oxaliplatinum Accord, koncentrat do sporządzania roztworu do infuzji, 5 mg/ml; 1 fiol. a 20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05909990798247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Oxaliplatin Kabi, koncentrat do sporządzania roztworu do infuzji, 5 mg/ml; 1 fiol.po 10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05909990798254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Oxaliplatin Kabi, koncentrat do sporządzania roztworu do infuzji, 5 mg/ml; 1 fiol.po 20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05909990827206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Oxaliplatinum Accord, </w:t>
            </w:r>
            <w:r>
              <w:rPr>
                <w:sz w:val="20"/>
              </w:rPr>
              <w:t>koncentrat do sporządzania roztworu do infuzji, 5 mg/ml; 1 fiol. a 40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05909990827381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Oxaliplatin Kabi, koncentrat do sporządzania roztworu do infuzji, 5 mg/ml; 1 fiol.po 40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5.08.10.0000050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Paclitaxelum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05909990018383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Paclitaxel-Ebewe, koncentrat do sporządzania roztworu do infuzji, 6 mg/ml; 1 fiol.po 5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05909990018390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Paclitaxel-Ebewe, koncentrat do sporządzania roztworu do infuzji, 6 mg/ml; 1 fiol.po 16,7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05909990018406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Paclitaxel-Ebewe, </w:t>
            </w:r>
            <w:r>
              <w:rPr>
                <w:sz w:val="20"/>
              </w:rPr>
              <w:t>koncentrat do sporządzania roztworu do infuzji, 6 mg/ml; 1 fiol.po 25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05909990018420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Paclitaxel-Ebewe, koncentrat do sporządzania roztworu do infuzji, 6 mg/ml; 1 fiol.po 50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05909990840267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Paclitaxelum Accord, koncentrat do </w:t>
            </w:r>
            <w:r>
              <w:rPr>
                <w:sz w:val="20"/>
              </w:rPr>
              <w:t>sporządzania roztworu do infuzji, 6 mg/ml; 1 fiol. a 5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05909990840274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Paclitaxelum Accord, koncentrat do sporządzania roztworu do infuzji, 6 mg/ml; 1 fiol. a 16,7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05909990840281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Paclitaxelum Accord, koncentrat do sporządzania roztworu</w:t>
            </w:r>
            <w:r>
              <w:rPr>
                <w:sz w:val="20"/>
              </w:rPr>
              <w:t xml:space="preserve"> do infuzji, 6 mg/ml; 1 fiol. a 50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05909990874347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Paclitaxel Kabi, koncentrat do sporządzania roztworu do infuzji, 6 mg/ml; 1 fiol.po 5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05909990874361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Paclitaxel Kabi, koncentrat do sporządzania roztworu do infuzji, 6 mg/ml; 1 fiol.po</w:t>
            </w:r>
            <w:r>
              <w:rPr>
                <w:sz w:val="20"/>
              </w:rPr>
              <w:t xml:space="preserve"> 16,7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05909990874385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Paclitaxel Kabi, koncentrat do sporządzania roztworu do infuzji, 6 mg/ml; 1 fiol.po 25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05909990874408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Paclitaxel Kabi, koncentrat do sporządzania roztworu do infuzji, 6 mg/ml; 1 fiol.po 50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05909991037086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Paclitaxelum Accord, koncentrat do sporządzania roztworu do infuzji, 6 mg/ml; 1 fiol.po 25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05909991037093</w:t>
            </w:r>
          </w:p>
        </w:tc>
        <w:tc>
          <w:tcPr>
            <w:tcW w:w="46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Paclitaxelum Accord, koncentrat do sporządzania roztworu do infuzji, 6 mg/ml; 1 fiol.po 100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5.08.10.0000051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Pegasparagasum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j.m.</w:t>
            </w:r>
          </w:p>
        </w:tc>
        <w:tc>
          <w:tcPr>
            <w:tcW w:w="12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00642621070989</w:t>
            </w:r>
          </w:p>
        </w:tc>
        <w:tc>
          <w:tcPr>
            <w:tcW w:w="463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Oncaspar, proszek do sporządzania roztworu do wstrzykiwań/ do infuzji, 750 j.m./ml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5.08.10.0000053</w:t>
            </w: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Pemetreksedum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05909991289362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Pemetreksed SUN, proszek do sporządzania koncentratu roztworu do </w:t>
            </w:r>
            <w:r>
              <w:rPr>
                <w:sz w:val="20"/>
              </w:rPr>
              <w:t>infuzji, 100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05909991289379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Pemetreksed SUN, proszek do sporządzania koncentratu roztworu do infuzji, 500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05055565768969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Pemetrexed Accord, koncentrat do sporządzania roztworu do infuzji, 25 mg/ml; 1 fiolka 20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05055565768952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Pemetrexed Accord, koncentrat do sporządzania roztworu do infuzji, 25 mg/ml; 1 fiolka 4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05055565768976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Pemetrexed Accord, koncentrat do sporządzania roztworu do infuzji, 25 mg/ml; 1 fiolka 40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05909991444174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Pemetrexed </w:t>
            </w:r>
            <w:r>
              <w:rPr>
                <w:sz w:val="20"/>
              </w:rPr>
              <w:t>Fresenius Kabi, koncentrat do sporządzania roztworu do infuzji, 25 mg/ml; 1 fiol. 20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05909991444167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Pemetrexed Fresenius Kabi, koncentrat do sporządzania roztworu do infuzji, 25 mg/ml; 1 fiol. 4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05909991444181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Pemetrexed Fresenius </w:t>
            </w:r>
            <w:r>
              <w:rPr>
                <w:sz w:val="20"/>
              </w:rPr>
              <w:t>Kabi, koncentrat do sporządzania roztworu do infuzji, 25 mg/ml; 1 fiol. 40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07613421047023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Pemetrexed Sandoz, koncentrat do sporządzania roztworu do infuzji, 25 mg/ml; 1 fiol. 20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07613421047016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Pemetrexed Sandoz, koncentrat do </w:t>
            </w:r>
            <w:r>
              <w:rPr>
                <w:sz w:val="20"/>
              </w:rPr>
              <w:t>sporządzania roztworu do infuzji, 25 mg/ml; 1 fiol. 4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07613421047030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Pemetrexed Sandoz, koncentrat do sporządzania roztworu do infuzji, 25 mg/ml; 1 fiol. 40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5.08.10.0000055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Rituximabum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07613421032975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Riximyo, koncentrat do </w:t>
            </w:r>
            <w:r>
              <w:rPr>
                <w:sz w:val="20"/>
              </w:rPr>
              <w:t>sporządzania roztworu do infuzji, 100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07613421032982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Riximyo, koncentrat do sporządzania roztworu do </w:t>
            </w:r>
            <w:r>
              <w:rPr>
                <w:sz w:val="20"/>
              </w:rPr>
              <w:lastRenderedPageBreak/>
              <w:t>infuzji, 500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05415062360507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Ruxience, koncentrat do sporządzania roztworu do infuzji, 100 mg; 1 fiol.po 10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05415062360521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Ruxience, koncentrat do sporządzania roztworu do infuzji, 500 mg; 1 fiol.po 50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05909991364908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Truxima, koncentrat do sporządzania roztworu do infuzji, 100 mg; 2 fiol.po 10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05909991336349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Truxima, koncentrat do sporządzania roztworu do</w:t>
            </w:r>
            <w:r>
              <w:rPr>
                <w:sz w:val="20"/>
              </w:rPr>
              <w:t xml:space="preserve"> infuzji, 500 mg; 1 fiol.po 50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5.08.10.0000056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Tamoxifenum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05909990775316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Tamoxifen-EGIS, tabl., 20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5.08.10.0000058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Topotecanum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05909990984756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Topotecanum Accord, koncentrat do sporządzania roztworu do infuzji, 1 mg/ml;</w:t>
            </w:r>
            <w:r>
              <w:rPr>
                <w:sz w:val="20"/>
              </w:rPr>
              <w:t xml:space="preserve"> 1 fiol. a 1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05909990984770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Topotecanum Accord, koncentrat do sporządzania roztworu do infuzji, 1 mg/ml; 1 fiol. a 4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5.08.10.0000062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Vincristini sulfas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05909990669493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Vincristine Teva, roztwór do wstrzykiwań, 1 mg/ml; 1 fiol.po</w:t>
            </w:r>
            <w:r>
              <w:rPr>
                <w:sz w:val="20"/>
              </w:rPr>
              <w:t xml:space="preserve"> 1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05909990669523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Vincristine Teva, roztwór do wstrzykiwań, 1 mg/ml; 1 fiol.po 5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5.08.10.0000063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Vinorelbinum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05909990573325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Navirel, koncentrat do sporządzania roztworu do infuzji, 10 mg/ml; 10 fiol.po 1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05909990573349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Navirel, koncentrat do sporządzania roztworu do infuzji, 10 mg/ml; 10 fiol.po 5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05909990668045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Neocitec, koncentrat do sporządzania roztworu do infuzji, 10 mg/ml; 1 fiol.a 1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05909990668052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Neocitec, koncentrat do </w:t>
            </w:r>
            <w:r>
              <w:rPr>
                <w:sz w:val="20"/>
              </w:rPr>
              <w:t>sporządzania roztworu do infuzji, 10 mg/ml; 1 fiol.a 5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05909991314439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Vinorelbine Accord, koncentrat do sporządzania roztworu do infuzji, 10 mg/ml; 1 fiol. 1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05909991314446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Vinorelbine Accord, koncentrat do sporządzania roztworu do </w:t>
            </w:r>
            <w:r>
              <w:rPr>
                <w:sz w:val="20"/>
              </w:rPr>
              <w:t>infuzji, 10 mg/ml; 1 fiol. 5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5.08.10.0000064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Vinorelbinum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05909990945016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Navelbine, kaps. miękkie, 20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05909990945115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Navelbine, kaps. miękkie, 30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05909991402365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Vinorelbine Alvogen/Vinorelbine Zentiva, kaps. </w:t>
            </w:r>
            <w:r>
              <w:rPr>
                <w:sz w:val="20"/>
              </w:rPr>
              <w:t>miękkie, 20 mg; 1 kaps.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05909991402389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Vinorelbine Alvogen/Vinorelbine Zentiva, kaps. miękkie, 30 mg; 1 kaps.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05909991402402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Vinorelbine Alvogen/Vinorelbine Zentiva, kaps. miękkie, 80 mg; 1 kaps.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5.08.10.0000065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Busulfanum</w:t>
            </w:r>
          </w:p>
        </w:tc>
        <w:tc>
          <w:tcPr>
            <w:tcW w:w="93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05909990277926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Myleran, tabl. powl., 2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5.08.10.0000066</w:t>
            </w: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Chlorambucilum</w:t>
            </w:r>
          </w:p>
        </w:tc>
        <w:tc>
          <w:tcPr>
            <w:tcW w:w="93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05909990345618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Leukeran, tabl. powl., 2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lastRenderedPageBreak/>
              <w:t>42</w:t>
            </w: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5.08.10.0000068</w:t>
            </w: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Melphalanum</w:t>
            </w:r>
          </w:p>
        </w:tc>
        <w:tc>
          <w:tcPr>
            <w:tcW w:w="93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05909990283514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Alkeran, tabl. powl., 2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5.08.10.0000069</w:t>
            </w: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Tioguaninum</w:t>
            </w:r>
          </w:p>
        </w:tc>
        <w:tc>
          <w:tcPr>
            <w:tcW w:w="93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05909990185214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Lanvis, tabl., 40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w="165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5.08.10.0000070</w:t>
            </w:r>
          </w:p>
        </w:tc>
        <w:tc>
          <w:tcPr>
            <w:tcW w:w="208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Temozolomidum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05055565719336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Temozolomide Accord, kaps. twarde, 5 mg; 5 szt. (saszetka)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05055565719343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Temozolomide Accord, kaps. twarde, 20 mg; 5 szt. (saszetka)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05055565719350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Temozolomide Accord, kaps. twarde, 100 mg; 5 szt. (saszetka)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05055565719367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Temozolomide Accord, kaps. twarde, 140 mg; 5 szt. (saszetka)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05055565719374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Temozolomide Accord, kaps. twarde, 180 mg; 5 szt. (saszetka)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05055565719381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Temozolomide Accord, kaps. twarde, 250 mg; 5 szt. (saszetka)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05909991438449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Temozolomide Glenmark, kapsułki twarde, 100 mg; 5 szt.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05909991438456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Temozolomide Glenmark, kapsułki twarde, 140 mg; 5 szt.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05909991438463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Temozolomide Glenmark, kapsułki twarde, 180 mg; 5 szt.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05909991438432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Temozolomide Glenmark, kapsułki twarde, 20 mg; 5 szt.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05909991438470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Temozolomide Glenmark, kapsułki twarde, 250 mg; 5 szt.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05909991438401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Temozolomide Glenmark, </w:t>
            </w:r>
            <w:r>
              <w:rPr>
                <w:sz w:val="20"/>
              </w:rPr>
              <w:t>kapsułki twarde, 5 mg; 5 szt.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5.08.10.0000072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Arsenii trioxidum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05055565763643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Arsenic trioxide Accord, koncentrat do sporządzania roztworu do infuzji, 1 mg/ml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05909991404406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Trisenox, koncentrat do sporządzania roztworu do infuzji,</w:t>
            </w:r>
            <w:r>
              <w:rPr>
                <w:sz w:val="20"/>
              </w:rPr>
              <w:t xml:space="preserve"> 2 mg/ml; 10 fiolek po 6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46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5.08.10.0000073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Clofarabinum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05909991385569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Clofarabine Norameda, koncentrat do sporządzania roztworu do infuzji, 1 mg/ml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47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5.08.10.0000075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Bendamustini hydrochloridum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05909991198145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Bendamustine </w:t>
            </w:r>
            <w:r>
              <w:rPr>
                <w:sz w:val="20"/>
              </w:rPr>
              <w:t>Accord, proszek do sporządzania koncentratu roztworu do infuzji, 2,5 mg/ml; 5 fiol.po 25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05909991198183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Bendamustine Accord, proszek do sporządzania koncentratu roztworu do infuzji, 2,5 mg/ml; 5 fiol.po 100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05902020241492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Bendamustine</w:t>
            </w:r>
            <w:r>
              <w:rPr>
                <w:sz w:val="20"/>
              </w:rPr>
              <w:t xml:space="preserve"> Glenmark, proszek do sporządzania koncentratu roztworu do infuzji, 2,5 mg/ml; 5 fiol. (25 </w:t>
            </w:r>
            <w:r>
              <w:rPr>
                <w:sz w:val="20"/>
              </w:rPr>
              <w:lastRenderedPageBreak/>
              <w:t>mg)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05902020241508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Bendamustine Glenmark, proszek do sporządzania koncentratu roztworu do infuzji, 2,5 mg/ml; 5 fiol. (100 mg)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05909991497217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Bendamustine Accord, koncentrat do sporządzania roztworu do infuzji, 25 mg/ml; 5 fiol.po 4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05909991501143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Bendamustine Eugia, proszek do sporządzania koncentratu roztworu do infuzji, 2,5 mg/ml; 5 fiol.po 100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05909991501136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Bendamustine Eugia, proszek do sporządzania koncentratu roztworu do infuzji, 2,5 mg/ml; 5 fiol.po 25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165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5.08.10.0000076</w:t>
            </w:r>
          </w:p>
        </w:tc>
        <w:tc>
          <w:tcPr>
            <w:tcW w:w="208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Acidum zoledronicum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05909990948994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Zomikos, koncentrat do sporządzania roztworu do infuzji, 4 mg/5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05909991228392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Osporil, roztwór do infuzji, 4 mg/100 ml; 1 fiol.po 100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05055565711958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Zoledronic Acid Accord, koncentrat do sporządzania roztworu do infuzji, 4 mg/5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05909991377717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Zoledronic Acid Accord, roztwór do infuzji, 4 mg/100 </w:t>
            </w:r>
            <w:r>
              <w:rPr>
                <w:sz w:val="20"/>
              </w:rPr>
              <w:t>ml; 1 worek po 100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05208063003388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Zoledronic Acid Noridem, koncentrat do sporządzania roztworu do infuzji, 4 mg/5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49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5.08.10.0000077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Azacitidinum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05055565758359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Azacitidine Accord, proszek do sporządzania zawiesiny do </w:t>
            </w:r>
            <w:r>
              <w:rPr>
                <w:sz w:val="20"/>
              </w:rPr>
              <w:t>wstrzykiwań, 25 mg/ml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05901797710859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Azacitidine Mylan, proszek do sporządzania zawiesiny do wstrzykiwań, 25 mg/ml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05909991452001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Azacitidine Pharmascience, proszek do sporządzania zawiesiny do wstrzykiwań, 25 mg/ml; 1 fiol. a 100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05909991451998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Azacitidine Pharmascience, proszek do sporządzania zawiesiny do wstrzykiwań, 25 mg/ml; 1 fiol. a 150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07613421045159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Azacitidine Sandoz, proszek do sporządzania zawiesiny do wstrzykiwań, 100 mg; 1 fiol.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05909991463489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Azacitidine STADA, proszek do sporządzania zawiesiny do wstrzykiwań, 25 mg/ml; 1 fiol. a 100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04251556500117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Azacitidine Betapharm, proszek do sporządzania zawiesiny do wstrzykiwań, 25 mg/ml; 1 fiol. a 100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5.08.10.0000078</w:t>
            </w: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Imatinibum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05909991053895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Meaxin, tabl. powl., 100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05909991053963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Meaxin, tabl. powl., 400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05909991051181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Nibix, kaps. twarde, 100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05909991051259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Nibix, kaps. twarde, 400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05055565726983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Imatinib Accord, tabl. powl., </w:t>
            </w:r>
            <w:r>
              <w:rPr>
                <w:sz w:val="20"/>
              </w:rPr>
              <w:t>100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05055565726990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Imatinib Accord, tabl. powl., 400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51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5.08.10.0000080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Plerixaforum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05909990728473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Mozobil, roztwór do wstrzykiwań, 20 mg/ml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05055565787977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Plerixafor Accord, roztwór do wstrzykiwań, 20 mg/ml; 1 fiol.po </w:t>
            </w:r>
            <w:r>
              <w:rPr>
                <w:sz w:val="20"/>
              </w:rPr>
              <w:t>1,2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05909991518332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Plerixafor Biofar, roztwór do wstrzykiwań, 20 mg/ml; 1 fiol.po 1,2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5.08.10.0000081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Posaconazolum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05901797710743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Posaconazole Mylan, zawiesina doustna, 40 mg/ml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05909991368562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Posaconazole Stada, </w:t>
            </w:r>
            <w:r>
              <w:rPr>
                <w:sz w:val="20"/>
              </w:rPr>
              <w:t>zawiesina doustna, 40 mg/ml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08595112678152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Posaconazole Glenmark, zawiesina doustna, 40 mg/ml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05055565754351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Posaconazole AHCL, zawiesina doustna, 40 mg/ml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05909991422059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Posaconazole Teva, zawiesina doustna, 40 mg/ml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53</w:t>
            </w: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5.08.10.0000082</w:t>
            </w: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Anagrelidum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05909990670154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Thromboreductin, kaps. twarde, 0,5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05909991354480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Anagrelide Vipharm, kaps. twarde, 0,5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05909991354503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Anagrelide Vipharm, kaps. twarde, 1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05909991359850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Anagrelide </w:t>
            </w:r>
            <w:r>
              <w:rPr>
                <w:sz w:val="20"/>
              </w:rPr>
              <w:t>Accord, kaps. twarde, 0,5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05902020241652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Anagrelide Glenmark, kapsułki twarde, 0,5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05909991355135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Anagrelide Stada, kapsułki twarde, 0,5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05909991422929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Anagrelide Bluefish, kapsułki twarde, 0,5 mg; 100 szt.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5.08.10.0000084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Nelarabinum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07613421036027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Atriance, roztwór do infuzji, 5 mg/ml; 1 fiol.a 50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5.08.10.0000085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Bortezomibum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05055565718339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Bortezomib Accord, proszek do sporządzania roztworu do wstrzykiwań, 3,5 mg; 1 fiol.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05902020241478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Bortezomib Glenmark, proszek do sporządzania roztworu do wstrzykiwań, 3,5 mg; 1 fiol.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05909991351762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Bortezomib SUN, proszek do sporządzania roztworu do wstrzykiwań, 3,5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05055565749142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Bortezomib Accord, proszek do </w:t>
            </w:r>
            <w:r>
              <w:rPr>
                <w:sz w:val="20"/>
              </w:rPr>
              <w:t>sporządzania roztworu do wstrzykiwań, 1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05909991451813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Bortezomib Aurovitas/Bortezomib Eugia, proszek do sporządzania roztworu do wstrzykiwań, 3,5 mg; 1 fiol.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04052682057427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Bortezomib Fresenius Kabi, proszek do sporządzania roztworu do </w:t>
            </w:r>
            <w:r>
              <w:rPr>
                <w:sz w:val="20"/>
              </w:rPr>
              <w:t>wstrzykiwań, 1 mg; 1 fiol.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04052682057434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Bortezomib Fresenius Kabi, proszek do sporządzania roztworu do wstrzykiwań, 2,5 mg; 1 fiol.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04052682056314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Bortezomib Fresenius Kabi, proszek do sporządzania roztworu do wstrzykiwań, 3,5 mg; 1 fiol.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05055565779859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Bortezomib Accord, roztwór do wstrzykiwań, 2,5 mg/ml; 1 fiol. 1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05055565774137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Bortezomib Accord, roztwór do wstrzykiwań, 2,5 </w:t>
            </w:r>
            <w:r>
              <w:rPr>
                <w:sz w:val="20"/>
              </w:rPr>
              <w:lastRenderedPageBreak/>
              <w:t>mg/ml; 1 fiol. 1,4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04251958600705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Bortezomib Reddy, proszek do sporządzania roztworu</w:t>
            </w:r>
            <w:r>
              <w:rPr>
                <w:sz w:val="20"/>
              </w:rPr>
              <w:t xml:space="preserve"> do wstrzykiwań, 3,5 mg; 1 fiol.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56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5.08.10.0000087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Voriconazolum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05909991063177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Voriconazol Polpharma, tabl. powl., 200 mg; 20 szt.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05055565731536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Voriconazole Accord, tabl. powl., 200 mg; 30 szt.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5.08.10.0000091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Dexamethasoni </w:t>
            </w:r>
            <w:r>
              <w:rPr>
                <w:sz w:val="20"/>
              </w:rPr>
              <w:t>phosphas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05907464420700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Dexamethasone phosphate SF, roztwór do wstrzykiwań, 4 mg/ml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05907464420755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Demezon, roztwór do wstrzykiwań, 8 mg/ml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58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5.08.10.0000092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Peginterferonum alfa-2a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mcg</w:t>
            </w:r>
          </w:p>
        </w:tc>
        <w:tc>
          <w:tcPr>
            <w:tcW w:w="129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05909990984718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Pegasys, roztwór do </w:t>
            </w:r>
            <w:r>
              <w:rPr>
                <w:sz w:val="20"/>
              </w:rPr>
              <w:t>wstrzykiwań, 135 μg/0,5 ml; 1 amp.-strz.po 0,5 ml (+igła)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05909990984817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Pegasys, roztwór do wstrzykiwań, 180 µg/0,5 ml; 1 amp.-strz.po 0,5 ml (+igła)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05902768001013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Pegasys, roztwór do wstrzykiwań, 90 µg/0,5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59</w:t>
            </w: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5.08.10.0000093</w:t>
            </w: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Erlotinibum</w:t>
            </w: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05909991417680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Erlotinib Zentiva, tabl. powl., 100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05909991417697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Erlotinib Zentiva, tabl. powl., 150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5.08.10.0000094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Gefitynibum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05909991400781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Gefitinib Accord, tabl. powl., 250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61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5.08.10.0000095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Bevacizumabum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08436596260047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Alymsys, koncentrat do sporządzania roztworu do infuzji, 25 mg/ml; 1 fiol.a 16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08436596260030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Alymsys, koncentrat do sporządzania roztworu do infuzji, 25 mg/ml; 1 fiol.a 4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08715131021870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Mvasi, koncentrat do sporządzania roztworu do infuzji, 25 mg/ml; 1 fiol.a 16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08715131021863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Mvasi, koncentrat do sporządzania roztworu do infuzji, 25 mg/ml; 1 fiol.a 4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05909991451349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Oyavas, koncentrat do sporządzania roztworu do </w:t>
            </w:r>
            <w:r>
              <w:rPr>
                <w:sz w:val="20"/>
              </w:rPr>
              <w:t>infuzji, 25 mg/ml; 1 fiol.a 16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05909991451332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Oyavas, koncentrat do sporządzania roztworu do infuzji, 25 mg/ml; 1 fiol.a 4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05901797710972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Abevmy, koncentrat do sporządzania roztworu do infuzji, 25 mg/ml; 1 fiol.a 4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05996537007047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Vegzelma, koncentrat do sporządzania roztworu do infuzji, 25 mg/ml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05996537008044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Vegzelma, koncentrat do sporządzania roztworu do infuzji, 25 mg/ml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05397315000074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Abevmy, koncentrat do sporządzania roztworu do infuzji, 25 </w:t>
            </w:r>
            <w:r>
              <w:rPr>
                <w:sz w:val="20"/>
              </w:rPr>
              <w:t>mg/ml; 1 fiol.a 16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62</w:t>
            </w:r>
          </w:p>
        </w:tc>
        <w:tc>
          <w:tcPr>
            <w:tcW w:w="16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5.08.10.0000096</w:t>
            </w:r>
          </w:p>
        </w:tc>
        <w:tc>
          <w:tcPr>
            <w:tcW w:w="208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Daunorubicini hydrochloridum + Cytarabinum</w:t>
            </w:r>
          </w:p>
        </w:tc>
        <w:tc>
          <w:tcPr>
            <w:tcW w:w="9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00368727109827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Vyxeos liposomal, proszek do sporządzania koncentratu roztworu do infuzji, 44 + 100 mg; 1 fiol.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63</w:t>
            </w: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5.08.10.0000097</w:t>
            </w: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05909991466206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Kleder, kaps. twarde, 10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05909991450946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Kleder, kaps. twarde, 15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05909991450953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Kleder, kaps. twarde, 20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05909991450960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Kleder, kaps. twarde, 25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05909991466220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Kleder, kaps. twarde, 5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05055565770863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Accord, kaps. twarde, 10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05055565770870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Accord, kaps. twarde, 15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05055565770887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Accord, kaps. twarde, 25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05055565770856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Accord, kaps. twarde, 5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05909991472115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Aurovitas/Lenalidomide Eugia, kaps. twarde, 10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05909991472092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Aurovitas/Lenalidomide Eugia, kaps. twarde, 5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05909991425135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Grindeks, kaps. twarde, 10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05909991425159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Grindeks, kaps. twarde, 15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05909991425197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Grindeks, kaps. twarde, 25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05909991425098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Grindeks, kaps. twarde, 5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03838989737627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Krka, kaps. twarde, 10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03838989737634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Krka, kaps. twarde, 15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03838989737641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Krka, kaps. twarde, 25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03838989737658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Krka, kaps. twarde, 5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05909991471965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Medical Valley, kaps. twarde, 10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05909991471972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Medical Valley, kaps. twarde, 15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05909991471996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Medical Valley, kaps. twarde, 25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05909991471941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Medical Valley, kaps. twarde, 5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05901797710910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Mylan, kaps.</w:t>
            </w:r>
            <w:r>
              <w:rPr>
                <w:sz w:val="20"/>
              </w:rPr>
              <w:t xml:space="preserve"> twarde, 10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05901797710996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Mylan, kaps. twarde, 15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05901797710934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Mylan, kaps. twarde, 25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05901797710903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Mylan, kaps. twarde, 5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05909991451431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Lenalidomide Pharmascience, </w:t>
            </w:r>
            <w:r>
              <w:rPr>
                <w:sz w:val="20"/>
              </w:rPr>
              <w:t>kaps. twarde, 10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05909991451394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Lenalidomide Pharmascience, kaps. twarde, 5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05909991480301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Polalid, kaps. twarde, 10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05909991480288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Polalid, kaps. twarde, 5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64</w:t>
            </w:r>
          </w:p>
        </w:tc>
        <w:tc>
          <w:tcPr>
            <w:tcW w:w="165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5.08.10.0000098</w:t>
            </w:r>
          </w:p>
        </w:tc>
        <w:tc>
          <w:tcPr>
            <w:tcW w:w="208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Ropeginterferonum alfa-2b</w:t>
            </w:r>
          </w:p>
        </w:tc>
        <w:tc>
          <w:tcPr>
            <w:tcW w:w="9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sc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mcg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09007653000976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Besremi, roztwór do wstrzykiwań we wstrzykiwaczu, 250 µg/0,5 ml; 1 wstrzyk.po 0,5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w="165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5.08.10.0000099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Trastuzumabum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08715131016982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Kanjinti, proszek do sporządzania koncentratu do przygotowania roztworu do infuzji, 150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08715131016975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Kanjinti, proszek do sporządzania koncentratu do </w:t>
            </w:r>
            <w:r>
              <w:rPr>
                <w:sz w:val="20"/>
              </w:rPr>
              <w:lastRenderedPageBreak/>
              <w:t>przygotowania roztworu do infuzji, 420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05901797710415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Ogivri, proszek do sporządzania koncentratu roztworu do infuzji, 150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05415062339176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Trazimera, proszek do </w:t>
            </w:r>
            <w:r>
              <w:rPr>
                <w:sz w:val="20"/>
              </w:rPr>
              <w:t>sporządzania koncentratu roztworu do infuzji, 150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05901797710781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Ogivri, proszek do sporządzania koncentratu roztworu do infuzji, 420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05415062346655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Trazimera, proszek do sporządzania koncentratu roztworu do infuzji, 420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05055565766378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Zercepac, proszek do sporządzania koncentratu roztworu do infuzji, 150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05055565775943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Zercepac, proszek do sporządzania koncentratu roztworu do infuzji, 420 mg; 1 fiol.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05996537004107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Herzuma, proszek do sporządzania </w:t>
            </w:r>
            <w:r>
              <w:rPr>
                <w:sz w:val="20"/>
              </w:rPr>
              <w:t>koncentratu roztworu do infuzji, 150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05996537005050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Herzuma, proszek do sporządzania koncentratu roztworu do infuzji, 420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66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5.08.10.0000100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Abirateronum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05909991307080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Zytiga, tabl. powl., 500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05055565780886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Abiraterone Accord, tabl. powl., 500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09008732014020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Abiraterone G.L. Pharma, tabl. powl., 250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09008732014037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Abiraterone G.L. Pharma, tabl. powl., 500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05909991472276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Abiraterone Glenmark, tabl. powl., 500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03838989746711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Abiraterone Krka, tabl. powl., 500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05909991485764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Abiraterone Pharmascience, tabl. powl., 500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05907626709872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Abiraterone Sandoz, tabl. powl., 1000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05907626709865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Abiraterone Sandoz, tabl. powl., 500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05909991474102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Abiraterone STADA, tabl. powl., 500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05901812162175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Abiraterone Vipharm, tabl. powl., 500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05901720140555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Abiral, tabl. powl., 500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05900411008624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Grumabix, tabl. powl., 500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67</w:t>
            </w: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5.08.10.0000101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Everolimusum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05909990711567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Afinitor, tabl., 5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05909990711598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Afinitor, tabl., 10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05909991383596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Everolimus Accord, tabl., 10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05909991383565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Everolimus Accord, tabl., 5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05909991372538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Everolimus Stada, tabl., 10</w:t>
            </w:r>
            <w:r>
              <w:rPr>
                <w:sz w:val="20"/>
              </w:rPr>
              <w:t xml:space="preserve">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05909991372514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Everolimus Stada, tabl., 5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05901812161307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Everolimus Vipharm, tabl., 10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05901812161277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Everolimus Vipharm, tabl., 5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lastRenderedPageBreak/>
              <w:t>68</w:t>
            </w: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5.08.10.0000102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Sorafenibum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09008732012415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Sorafenib G.L., tabl. powl.,</w:t>
            </w:r>
            <w:r>
              <w:rPr>
                <w:sz w:val="20"/>
              </w:rPr>
              <w:t xml:space="preserve"> 200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07613421047009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Sorafenib Sandoz, tabl. powl., 200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05909991459239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Sorafenib Stada, tabl. powl., 200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05909991482954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Sorafenib Stada, tabl. powl., 400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05909991440145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Sorafenib Zentiva, tabl. powl., 200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05055565785706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Sorafenib Accord, tabl. powl., 200 mg; 112 szt.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69</w:t>
            </w: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5.08.10.0000103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Sunitinibum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05995327181592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Klertis, kaps. twarde, 12,5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05995327181608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Klertis, kaps. twarde, 25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05995327181615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Klertis, kaps. twarde, </w:t>
            </w:r>
            <w:r>
              <w:rPr>
                <w:sz w:val="20"/>
              </w:rPr>
              <w:t>50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05055565775707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Sunitinib Accord, kaps. twarde, 12,5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05055565775714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Sunitinib Accord, kaps. twarde, 25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05055565775721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Sunitinib Accord, kaps. twarde, 50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05909991458515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Sunitinib Glenmark, kaps. twarde, 12,5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05909991458522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Sunitinib Glenmark, kaps. twarde, 25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05909991458539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Sunitinib Glenmark, kaps. twarde, 50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03838989736668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Sunitinib Krka, kapsułki twarde, 12,5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03838989736675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Sunitinib Krka, kapsułki twarde, 25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03838989736682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Sunitinib Krka, kapsułki twarde, 50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05909991469580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Sunitinib Pharmascience, kaps. twarde, 12,5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05909991469597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Sunitinib Pharmascience, kaps. twarde, 25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05909991469603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Sunitinib Pharmascience, kaps. </w:t>
            </w:r>
            <w:r>
              <w:rPr>
                <w:sz w:val="20"/>
              </w:rPr>
              <w:t>twarde, 37,5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05909991469610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Sunitinib Pharmascience, kaps. twarde, 50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05907626709261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Sunitinib Sandoz, kapsułki twarde, 12,5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05907626709278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Sunitinib Sandoz, kapsułki twarde, 25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05907626709292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Sunitinib Sandoz, </w:t>
            </w:r>
            <w:r>
              <w:rPr>
                <w:sz w:val="20"/>
              </w:rPr>
              <w:t>kapsułki twarde, 50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05909991436612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Sunitinib Stada, kaps. twarde, 12,5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05909991436643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Sunitinib Stada, kaps. twarde, 25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05909991436650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Sunitinib Stada, kaps. twarde, 37,5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05909991436681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Sunitinib Stada, kaps. </w:t>
            </w:r>
            <w:r>
              <w:rPr>
                <w:sz w:val="20"/>
              </w:rPr>
              <w:t>twarde, 50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05909991455262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Sunitinib Zentiva, kaps. twarde, 12,5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05909991455200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Sunitinib Zentiva, kaps. twarde, 25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05909991455330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Sunitinib Zentiva, kaps. twarde, 50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05909991419301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Sunitynib Mylan, kaps. twarde, </w:t>
            </w:r>
            <w:r>
              <w:rPr>
                <w:sz w:val="20"/>
              </w:rPr>
              <w:t>12,5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05909991419349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Sunitynib Mylan, kaps. twarde, 25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05909991419479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Sunitynib Mylan, kaps. twarde, 50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05909991465612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Sunitinib Ranbaxy, kaps. twarde, 12,5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05909991465643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Sunitinib Ranbaxy, kaps. twarde, 25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05909991465704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Sunitinib Ranbaxy, kaps. twarde, 50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5.08.10.0000104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Dasatynibum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05909991419943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Dasatinib Viatris, tabl. powl., 100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05909991419950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Dasatinib Viatris, tabl. powl., 140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05909991419790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Dasatinib </w:t>
            </w:r>
            <w:r>
              <w:rPr>
                <w:sz w:val="20"/>
              </w:rPr>
              <w:t>Viatris, tabl. powl., 20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05909991419875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Dasatinib Viatris, tabl. powl., 50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05909991419929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Dasatinib Viatris, tabl. powl., 80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05909991386870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Dasatinib Stada, tabl. powl., 100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05909991386900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Dasatinib Stada, tabl. </w:t>
            </w:r>
            <w:r>
              <w:rPr>
                <w:sz w:val="20"/>
              </w:rPr>
              <w:t>powl., 140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05909991386733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Dasatinib Stada, tabl. powl., 20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05909991386764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Dasatinib Stada, tabl. powl., 50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05909991386825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Dasatinib Stada, tabl. powl., 80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05909991418779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Dasatinib Zentiva, tabl. powl., 100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05909991418793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Dasatinib Zentiva, tabl. powl., 140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05909991418670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Dasatinib Zentiva, tabl. powl., 20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05909991418687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Dasatinib Zentiva, tabl. powl., 50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05909991418762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Dasatinib Zentiva, tabl. powl., 80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05909990671601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Sprycel, tabl. powl., 100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05909990818655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Sprycel, tabl. powl., 140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05909990621323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Sprycel, tabl. powl., 20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05909990621354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Sprycel, tabl. powl., 50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05909990818631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Sprycel, tabl. powl., 80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05909991472320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Dasatinib SUN, tabl. powl., 100 mg; 30 szt.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05909991472337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Dasatinib SUN, tabl. powl., 140 mg; 30 szt.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05909991472283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Dasatinib SUN, tabl. powl., 20 mg; 60 szt.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05909991472290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Dasatinib SUN, tabl. powl., 50 mg; 60 </w:t>
            </w:r>
            <w:r>
              <w:rPr>
                <w:sz w:val="20"/>
              </w:rPr>
              <w:t>szt.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05909991472313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Dasatinib SUN, tabl. powl., 80 mg; 30 szt.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08594739302136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Daruph, tabl. powl., 111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08594739302143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Daruph, tabl. powl., 16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08594739302259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Daruph, tabl. powl., 40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08594739302242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Daruph, </w:t>
            </w:r>
            <w:r>
              <w:rPr>
                <w:sz w:val="20"/>
              </w:rPr>
              <w:t>tabl. powl., 63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08594739264151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Daruph, tabl. powl., 79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07613421021856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Dasatinib Sandoz, tabl. powl., 100 mg; 30 szt.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07613421021863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Dasatinib Sandoz, tabl. powl., 140 mg; 30 szt.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07613421021825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Dasatinib Sandoz, tabl. </w:t>
            </w:r>
            <w:r>
              <w:rPr>
                <w:sz w:val="20"/>
              </w:rPr>
              <w:t>powl., 20 mg; 60 szt.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07613421021832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Dasatinib Sandoz, tabl. powl., 50 mg; 60 szt.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07613421021849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Dasatinib Sandoz, tabl. powl., 80 mg; 30 szt.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71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5.08.10.0000105</w:t>
            </w:r>
          </w:p>
        </w:tc>
        <w:tc>
          <w:tcPr>
            <w:tcW w:w="208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Axitinibum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05909991004439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Inlyta, tabl. powl., 1 mg; 56 szt.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05909991004460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Inlyta, tabl. powl., 5 mg; 56 szt.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72</w:t>
            </w:r>
          </w:p>
        </w:tc>
        <w:tc>
          <w:tcPr>
            <w:tcW w:w="165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5.08.10.0000106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Cabazitaxelum</w:t>
            </w:r>
            <w:r>
              <w:rPr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05909991452742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Cabazitaxel Ever Pharma, koncentrat do sporządzania roztworu do infuzji, 10 mg/ml; 1 fiol. 4,5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05909991452728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Cabazitaxel Ever </w:t>
            </w:r>
            <w:r>
              <w:rPr>
                <w:sz w:val="20"/>
              </w:rPr>
              <w:t>Pharma, koncentrat do sporządzania roztworu do infuzji, 10 mg/ml; 1 fiol. 5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05909991452735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Cabazitaxel Ever Pharma, koncentrat do sporządzania roztworu do infuzji, 10 mg/ml; 1 fiol. 6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08594739254732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Eleber, koncentrat i rozpuszczalnik</w:t>
            </w:r>
            <w:r>
              <w:rPr>
                <w:sz w:val="20"/>
              </w:rPr>
              <w:t xml:space="preserve"> do sporządzania roztworu do infuzji, 60 mg; 1 fiol. 1,5 ml + 1 fiol. 4,5 ml rozp.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73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5.08.10.0000107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Cetuximabum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05909990035946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Erbitux, roztwór do infuzji, 5 mg/ml; 1 fiol.po 100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05909990035922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Erbitux, roztwór do infuzji, 5 </w:t>
            </w:r>
            <w:r>
              <w:rPr>
                <w:sz w:val="20"/>
              </w:rPr>
              <w:t>mg/ml; 1 fiol.po 20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74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5.08.10.0000108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Lapatynibum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05909991507831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Brastib, tabl. powl., 250 mg; 140 szt.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05909991507817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Brastib, tabl. powl., 250 mg; 70 szt.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05909990851973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Tyverb, tabl. powl., 250 mg; 140 szt.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05909990851966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Tyverb, tabl. powl., 250 mg; 70 szt.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75</w:t>
            </w:r>
          </w:p>
        </w:tc>
        <w:tc>
          <w:tcPr>
            <w:tcW w:w="165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5.08.10.0000109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Panitumumabum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05909990646555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Vectibix, koncentrat do sporządzania roztworu do infuzji, 20 mg/ml; 1 fiol.po 20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05909990646531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Vectibix, koncentrat do sporządzania</w:t>
            </w:r>
            <w:r>
              <w:rPr>
                <w:sz w:val="20"/>
              </w:rPr>
              <w:t xml:space="preserve"> roztworu do infuzji, 20 mg/ml; 1 fiol.po 5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76</w:t>
            </w:r>
          </w:p>
        </w:tc>
        <w:tc>
          <w:tcPr>
            <w:tcW w:w="165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5.08.10.0000110</w:t>
            </w:r>
          </w:p>
        </w:tc>
        <w:tc>
          <w:tcPr>
            <w:tcW w:w="208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Radium dichloridum Ra223</w:t>
            </w:r>
          </w:p>
        </w:tc>
        <w:tc>
          <w:tcPr>
            <w:tcW w:w="9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ml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05908229300176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Xofigo, roztwór do wstrzykiwań, 1100 kBq/mL; 1 fiol. 6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77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5.08.10.0000111</w:t>
            </w: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Temsirolimusum</w:t>
            </w: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05909990080663</w:t>
            </w:r>
          </w:p>
        </w:tc>
        <w:tc>
          <w:tcPr>
            <w:tcW w:w="46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Torisel, </w:t>
            </w:r>
            <w:r>
              <w:rPr>
                <w:sz w:val="20"/>
              </w:rPr>
              <w:t>koncentrat i rozpuszczalnik do sporządzania roztworu do infuzji, 30 mg; 1 fiol. 1,2 ml + 1 fiol. 2,2 ml rozp.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78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5.08.10.0000112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Trabectedinum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05909991516369</w:t>
            </w:r>
          </w:p>
        </w:tc>
        <w:tc>
          <w:tcPr>
            <w:tcW w:w="46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Trabectedin EVER PHARMA, proszek do sporządzania koncentratu roztworu do infuzji, </w:t>
            </w:r>
            <w:r>
              <w:rPr>
                <w:sz w:val="20"/>
              </w:rPr>
              <w:t>0,25 mg; 1 fiol.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05909991516376</w:t>
            </w:r>
          </w:p>
        </w:tc>
        <w:tc>
          <w:tcPr>
            <w:tcW w:w="46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Trabectedin EVER PHARMA, proszek do sporządzania koncentratu roztworu do infuzji, 1 mg; 1 fiol.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05909990635177</w:t>
            </w:r>
          </w:p>
        </w:tc>
        <w:tc>
          <w:tcPr>
            <w:tcW w:w="463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Yondelis, proszek do sporządzania koncentratu roztworu do infuzji, 0,25 mg; 1 fiol.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05909990635184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Yondelis, proszek do sporządzania koncentratu roztworu do infuzji, 1 mg; 1 fiol.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79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5.08.10.0000113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Pomalidomidum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05909991185589</w:t>
            </w:r>
          </w:p>
        </w:tc>
        <w:tc>
          <w:tcPr>
            <w:tcW w:w="46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Imnovid, kaps. twarde, 1 mg; 21 szt.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05909991185596</w:t>
            </w:r>
          </w:p>
        </w:tc>
        <w:tc>
          <w:tcPr>
            <w:tcW w:w="46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Imnovid, kaps. twarde, 2 mg; 21 szt.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05909991185602</w:t>
            </w:r>
          </w:p>
        </w:tc>
        <w:tc>
          <w:tcPr>
            <w:tcW w:w="463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Imnovid, kaps. twarde, 3 mg; 21 szt.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05909991185619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Imnovid, kaps. twarde, 4 mg; 21 szt.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05055565795149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Pomalidomide Accord, kaps. twarde, 1 mg; 21 szt.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05055565795156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Pomalidomide Accord, kaps. twarde, 2 mg; </w:t>
            </w:r>
            <w:r>
              <w:rPr>
                <w:sz w:val="20"/>
              </w:rPr>
              <w:t>21 szt.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05055565795163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Pomalidomide Accord, kaps. twarde, 3 mg; 21 szt.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05055565795170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Pomalidomide Accord, kaps. twarde, 4 mg; 21 szt.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03838989769604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Pomalidomide Krka, kaps. twarde, 1 mg; 21 szt.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03838989769611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Pomalidomide Krka, kaps. twarde, 2 mg; 21 szt.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03838989769628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Pomalidomide Krka, kaps. twarde, 3 mg; 21 szt.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03838989769635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Pomalidomide Krka, kaps. twarde, 4 mg; 21 szt.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08594739305540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Pomalidomide Zentiva, kaps. twarde, 1 mg; 21 </w:t>
            </w:r>
            <w:r>
              <w:rPr>
                <w:sz w:val="20"/>
              </w:rPr>
              <w:t>szt.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08594739305533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Pomalidomide Zentiva, kaps. twarde, 2 mg; 21 szt.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08594739305557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Pomalidomide Zentiva, kaps. twarde, 3 mg; 21 szt.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08594739305564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Pomalidomide Zentiva, kaps. twarde, 4 mg; 21 szt.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15015" w:type="dxa"/>
            <w:gridSpan w:val="9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  <w:vertAlign w:val="superscript"/>
              </w:rPr>
              <w:t>1</w:t>
            </w:r>
            <w:r>
              <w:rPr>
                <w:sz w:val="20"/>
              </w:rPr>
              <w:t xml:space="preserve"> - substancja czynna, której średni koszt rozliczenia podlega monitorowaniu zgodnie z § 30 zarządzenia.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15015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color w:val="000000"/>
                <w:sz w:val="20"/>
                <w:u w:color="000000"/>
              </w:rPr>
              <w:br/>
              <w:t>CZĘŚĆ B - leki wspomagające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15015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zgodnie z obwieszczeniem refundacyjnym Ministra Zdrowia 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lp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Kod substancji czynnej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Nazwa substancji czynnej</w:t>
            </w: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 xml:space="preserve">Droga </w:t>
            </w:r>
            <w:r>
              <w:rPr>
                <w:b/>
                <w:sz w:val="20"/>
              </w:rPr>
              <w:t>podania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Wielkość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Jednostka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color w:val="000000"/>
                <w:sz w:val="20"/>
                <w:u w:color="000000"/>
              </w:rPr>
              <w:t>Waga punktowa jednostki leku PL [pkt.] [1 pkt =1 PLN ]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Kod EAN lub inny kod odpowiadający kodowi EAN</w:t>
            </w:r>
          </w:p>
        </w:tc>
        <w:tc>
          <w:tcPr>
            <w:tcW w:w="46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Nazwa, postać i dawka leku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7</w:t>
            </w: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8</w:t>
            </w:r>
          </w:p>
        </w:tc>
        <w:tc>
          <w:tcPr>
            <w:tcW w:w="46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9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5.08.10.0000001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Acidum levofolinicum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05909990648818</w:t>
            </w:r>
          </w:p>
        </w:tc>
        <w:tc>
          <w:tcPr>
            <w:tcW w:w="463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Levofolic 50 </w:t>
            </w:r>
            <w:r>
              <w:rPr>
                <w:sz w:val="20"/>
              </w:rPr>
              <w:t>mg/ml roztwór do wstrzykiwań lub infuzji, roztwór do wstrzykiwań i infuzji, 50 mg/ml; 1 fiol.po 4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05909990648825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Levofolic 50 mg/ml roztwór do wstrzykiwań lub infuzji, roztwór do wstrzykiwań i infuzji, 50 mg/ml; 1 fiol.po 9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5.08.10.0000005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Calcii folinas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05907626707601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Calcium folinate Sandoz, roztwór do wstrzykiwań i infuzji, 10 mg/ml; 1 fiol. 100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05907626707595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Calcium folinate Sandoz, roztwór do wstrzykiwań i infuzji, 10 mg/ml; 1 fiol. 50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05907626707571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Calcium folinate Sandoz, roztwór do wstrzykiwań i infuzji, 10 mg/ml, 1 fiol. 20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05907626707564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Calcium folinate Sandoz, roztwór do wstrzykiwań i infuzji, 10 mg/ml; 1 fiol. 10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lastRenderedPageBreak/>
              <w:t>3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5.08.10.0000016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Darbepoetinum alfa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mcg</w:t>
            </w:r>
          </w:p>
        </w:tc>
        <w:tc>
          <w:tcPr>
            <w:tcW w:w="129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05909990340330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Aranesp, roztwór do wstrzykiwań, 500 μg/ml; 1 wstrz.po 1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05909990739035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Aranesp, roztwór do wstrzykiwań, 500 μg/ml; 1 amp.-strz.po 1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5.08.10.0000025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Filgrastimum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 mln 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j.m.</w:t>
            </w:r>
          </w:p>
        </w:tc>
        <w:tc>
          <w:tcPr>
            <w:tcW w:w="129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05909990687763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Zarzio, roztwór do wstrzykiwań lub infuzji,</w:t>
            </w:r>
            <w:r>
              <w:rPr>
                <w:sz w:val="20"/>
              </w:rPr>
              <w:t xml:space="preserve"> 30 mln j/0,5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05909990687800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Zarzio, roztwór do wstrzykiwań lub infuzji, 48 mln j/0,5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05055565713846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Accofil, roztwór do wstrzykiwań lub infuzji, 30 mln j./0,5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05055565713853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Accofil, roztwór do wstrzykiwań lub infuzji, 48 </w:t>
            </w:r>
            <w:r>
              <w:rPr>
                <w:sz w:val="20"/>
              </w:rPr>
              <w:t>mln j./0,5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05055565713860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Accofil, roztwór do wstrzykiwań lub infuzji, 30 mln j./0,5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05055565713877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Accofil, roztwór do wstrzykiwań lub infuzji, 48 mln j./0,5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05909990687787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Zarzio, roztwór do wstrzykiwań lub infuzji, 30 </w:t>
            </w:r>
            <w:r>
              <w:rPr>
                <w:sz w:val="20"/>
              </w:rPr>
              <w:t>mln j./0,5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05909990687848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Zarzio, roztwór do wstrzykiwań lub infuzji, 48 mln j./0,5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5.08.10.0000041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Mesnum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05909990265831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Uromitexan, roztwór do wstrzykiwań, 100 mg/ml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05909991392086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Uromitexan, roztwór do wstrzykiwań, </w:t>
            </w:r>
            <w:r>
              <w:rPr>
                <w:sz w:val="20"/>
              </w:rPr>
              <w:t>100 mg/ml; 15 amp. po 4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05909991438647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Uromitexan, roztwór do wstrzykiwań, 100 mg/ml; 15 amp. po 4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5.08.10.0000047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Ondansetronum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05909990055197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Ondansetron Kabi, roztwór do wstrzykiwań, 2 mg/ml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05909990055234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Ondansetron</w:t>
            </w:r>
            <w:r>
              <w:rPr>
                <w:sz w:val="20"/>
              </w:rPr>
              <w:t xml:space="preserve"> Kabi, roztwór do wstrzykiwań, 2 mg/ml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5.08.10.0000048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Ondansetronum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05909990001811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Zofran, tabl. powl., 4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05909990001910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Zofran, tabl. powl., 8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05909990744510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Atossa, tabl. powl., 8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05909990994717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Setronon,</w:t>
            </w:r>
            <w:r>
              <w:rPr>
                <w:sz w:val="20"/>
              </w:rPr>
              <w:t xml:space="preserve"> tabl. powl., 8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05909990777044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Ondansetron Bluefish, tabl. ulegające rozpadowi w jamie ustnej, 4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05909990777150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Ondansetron Bluefish, tabl. ulegające rozpadowi w jamie ustnej, 8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5.08.10.0000052</w:t>
            </w: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Pegfilgrastimum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05055565748640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Pelgraz, roztwór do wstrzykiwań w ampułko-strzykawce, 6 mg/0,6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05907626708905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Ziextenzo, roztwór do wstrzykiwań w ampułko-strzykawce, 6 mg/0,6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5.08.10.0000054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Rasburicasum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05909990943111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Fasturtec, proszek i </w:t>
            </w:r>
            <w:r>
              <w:rPr>
                <w:sz w:val="20"/>
              </w:rPr>
              <w:t xml:space="preserve">rozpuszczalnik do sporządzania </w:t>
            </w:r>
            <w:r>
              <w:rPr>
                <w:sz w:val="20"/>
              </w:rPr>
              <w:lastRenderedPageBreak/>
              <w:t>koncentratu roztworu do infuzji, 1,5 mg/ml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lastRenderedPageBreak/>
              <w:t>10</w:t>
            </w:r>
          </w:p>
        </w:tc>
        <w:tc>
          <w:tcPr>
            <w:tcW w:w="165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5.08.10.0000074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Aprepitantum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05909991360818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Aprepitant Sandoz, kaps. twarde, 125 mg; 80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05909991400576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Aprepitant Accord, kaps. twarde, 125 mg; 80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05909991352547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Aprepitant Viatris, kaps. twarde, 125 mg; 80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564904" w:rsidRDefault="0056490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64904" w:rsidRDefault="0056490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05909991412715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Aprepitant Stada, kaps. twarde, 125 mg; 80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65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5.08.10.0000022</w:t>
            </w: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Epoetinum alfa</w:t>
            </w: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1000</w:t>
            </w: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j.m.</w:t>
            </w:r>
          </w:p>
        </w:tc>
        <w:tc>
          <w:tcPr>
            <w:tcW w:w="129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05909990072477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Binocrit, roztwór do wstrzykiwań, 5000 j.m./0,5 ml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5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6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5.08.10.0000090</w:t>
            </w:r>
          </w:p>
        </w:tc>
        <w:tc>
          <w:tcPr>
            <w:tcW w:w="208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Netupitantum + Palonosetronum</w:t>
            </w:r>
          </w:p>
        </w:tc>
        <w:tc>
          <w:tcPr>
            <w:tcW w:w="9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05909991246563</w:t>
            </w:r>
          </w:p>
        </w:tc>
        <w:tc>
          <w:tcPr>
            <w:tcW w:w="4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Akynzeo, kaps. twarde, 300+0,5 mg</w:t>
            </w:r>
          </w:p>
        </w:tc>
      </w:tr>
      <w:tr w:rsidR="00564904">
        <w:tblPrEx>
          <w:tblBorders>
            <w:insideH w:val="nil"/>
            <w:insideV w:val="nil"/>
          </w:tblBorders>
        </w:tblPrEx>
        <w:tc>
          <w:tcPr>
            <w:tcW w:w="15015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4904" w:rsidRDefault="003163FD">
            <w:pPr>
              <w:jc w:val="left"/>
              <w:rPr>
                <w:color w:val="000000"/>
                <w:u w:color="000000"/>
              </w:rPr>
            </w:pPr>
            <w:r>
              <w:rPr>
                <w:vertAlign w:val="superscript"/>
              </w:rPr>
              <w:t>1</w:t>
            </w:r>
            <w:r>
              <w:t xml:space="preserve"> - substancja czynna, której średni koszt rozliczenia podlega monitorowaniu zgodnie z § 30 zarządzenia.</w:t>
            </w:r>
          </w:p>
        </w:tc>
      </w:tr>
    </w:tbl>
    <w:p w:rsidR="00564904" w:rsidRDefault="00564904"/>
    <w:sectPr w:rsidR="00564904">
      <w:endnotePr>
        <w:numFmt w:val="decimal"/>
      </w:endnotePr>
      <w:pgSz w:w="16838" w:h="11906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904"/>
    <w:rsid w:val="003163FD"/>
    <w:rsid w:val="00564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0B515F-13BE-49AF-BDAA-D66607352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6530</Words>
  <Characters>39183</Characters>
  <Application>Microsoft Office Word</Application>
  <DocSecurity>0</DocSecurity>
  <Lines>326</Lines>
  <Paragraphs>91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45622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chemioterapia</dc:subject>
  <dc:creator>agata.rodak</dc:creator>
  <cp:lastModifiedBy>Skierka Monika</cp:lastModifiedBy>
  <cp:revision>2</cp:revision>
  <dcterms:created xsi:type="dcterms:W3CDTF">2025-02-06T07:04:00Z</dcterms:created>
  <dcterms:modified xsi:type="dcterms:W3CDTF">2025-02-06T07:04:00Z</dcterms:modified>
  <cp:category>Akt prawny</cp:category>
</cp:coreProperties>
</file>